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735" w14:textId="0B189A30" w:rsidR="00C570EF" w:rsidRPr="007F4AAC" w:rsidRDefault="007F4AA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ПЛАН </w:t>
      </w:r>
      <w:r w:rsidR="00EF0DA3"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2D724798" w:rsidR="006373A4" w:rsidRPr="007F4AAC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ЗА 202</w:t>
      </w:r>
      <w:r w:rsidR="007F4AAC"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5</w:t>
      </w:r>
      <w:r w:rsidRPr="007F4AAC">
        <w:rPr>
          <w:rFonts w:ascii="Times New Roman" w:hAnsi="Times New Roman" w:cs="Times New Roman"/>
          <w:b/>
          <w:bCs/>
          <w:color w:val="FF0000"/>
          <w:sz w:val="28"/>
          <w:szCs w:val="28"/>
          <w:lang w:val="sr-Cyrl-RS"/>
        </w:rPr>
        <w:t>. ГОДИНУ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32ECED5A" w:rsidR="00801E4C" w:rsidRPr="007F4AAC" w:rsidRDefault="007F4AAC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ЈАВН</w:t>
      </w:r>
      <w:r w:rsidR="000A7975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ИХ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ЗА 202</w:t>
      </w:r>
      <w:r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5</w:t>
      </w:r>
      <w:r w:rsidR="00801E4C" w:rsidRPr="007F4AA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  <w:r w:rsidR="000134F0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ИЗМЕНА БР.1</w:t>
      </w:r>
    </w:p>
    <w:p w14:paraId="226CCD9D" w14:textId="4318C891" w:rsidR="00773C75" w:rsidRDefault="00773C75" w:rsidP="00F04C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4A8EFDB4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727A2207" w:rsidR="00DA4EBA" w:rsidRPr="006922A6" w:rsidRDefault="00DA4EBA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2D961A42" w:rsidR="0075266D" w:rsidRPr="0047026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3DCB7B21" w:rsidR="0075266D" w:rsidRPr="00FB72C2" w:rsidRDefault="00D5018C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52E4775D" w:rsidR="0075266D" w:rsidRPr="00B16B7D" w:rsidRDefault="002D29D3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7F4AAC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7EBA32E7" w:rsidR="0075266D" w:rsidRPr="007F4AAC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236A93"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 науке, и за потребе Центра Конфучије</w:t>
            </w: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</w:t>
            </w:r>
          </w:p>
          <w:p w14:paraId="6946FB54" w14:textId="24F5CCD1" w:rsidR="0075266D" w:rsidRPr="007F4AAC" w:rsidRDefault="00D5018C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ЦПВ</w:t>
            </w:r>
            <w:r w:rsidR="0075266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Pr="007F4AAC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113A7D48" w:rsidR="000E7424" w:rsidRPr="002D29D3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2D29D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058</w:t>
            </w:r>
          </w:p>
          <w:p w14:paraId="49E09A12" w14:textId="77777777" w:rsidR="000E7424" w:rsidRPr="007F4AAC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7F4AA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7F4A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6DE6760E" w:rsidR="00E321CC" w:rsidRPr="00D95EC0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D95EC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058</w:t>
            </w:r>
          </w:p>
          <w:p w14:paraId="6324A50C" w14:textId="6F975EB5" w:rsidR="00E321CC" w:rsidRPr="007F4AAC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7F4AAC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7F4AAC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7E19329" w14:textId="600ABFC3" w:rsidR="0075266D" w:rsidRPr="007F4AAC" w:rsidRDefault="0075266D" w:rsidP="00236A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</w:t>
            </w:r>
            <w:r w:rsidR="00236A93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средстава Министарства науке </w:t>
            </w:r>
            <w:r w:rsidR="00236A93"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 донације Центра Конфучије</w:t>
            </w:r>
          </w:p>
        </w:tc>
      </w:tr>
      <w:tr w:rsidR="00360F5A" w14:paraId="651EE351" w14:textId="77777777" w:rsidTr="00C302D3">
        <w:tc>
          <w:tcPr>
            <w:tcW w:w="988" w:type="dxa"/>
            <w:vAlign w:val="center"/>
          </w:tcPr>
          <w:p w14:paraId="696EFCDA" w14:textId="77777777" w:rsidR="00360F5A" w:rsidRPr="007F4AAC" w:rsidRDefault="00360F5A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1E71946" w14:textId="771E4402" w:rsidR="00360F5A" w:rsidRPr="00360F5A" w:rsidRDefault="00360F5A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360F5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Набавка</w:t>
            </w:r>
            <w:r w:rsidR="004329C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нових</w:t>
            </w:r>
            <w:r w:rsidRPr="00360F5A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и замена дотрајалих улазних врата на згради Факултета</w:t>
            </w:r>
          </w:p>
        </w:tc>
        <w:tc>
          <w:tcPr>
            <w:tcW w:w="1559" w:type="dxa"/>
            <w:vAlign w:val="center"/>
          </w:tcPr>
          <w:p w14:paraId="79C189B6" w14:textId="0F939027" w:rsidR="00360F5A" w:rsidRPr="00360F5A" w:rsidRDefault="00360F5A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2.</w:t>
            </w:r>
            <w:r w:rsidR="00E70EE6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0</w:t>
            </w: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10CD11EB" w14:textId="77777777" w:rsidR="00360F5A" w:rsidRPr="00360F5A" w:rsidRDefault="00360F5A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6350F28" w14:textId="0FB27174" w:rsidR="00360F5A" w:rsidRPr="00360F5A" w:rsidRDefault="00360F5A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5C934081" w14:textId="73741045" w:rsidR="00360F5A" w:rsidRPr="00360F5A" w:rsidRDefault="00360F5A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F293723" w14:textId="77777777" w:rsidR="00360F5A" w:rsidRPr="00360F5A" w:rsidRDefault="00360F5A" w:rsidP="00360F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Члан 28. став 1. и 52. ЗЈН.</w:t>
            </w:r>
          </w:p>
          <w:p w14:paraId="181E7FF0" w14:textId="75602E14" w:rsidR="00360F5A" w:rsidRPr="007F4AAC" w:rsidRDefault="00360F5A" w:rsidP="00360F5A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60F5A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 обезбеђена су из сопствених прихода</w:t>
            </w:r>
          </w:p>
        </w:tc>
      </w:tr>
      <w:bookmarkEnd w:id="1"/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613009B4" w:rsidR="0051719B" w:rsidRPr="002C162B" w:rsidRDefault="00245B16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  <w:r w:rsidR="00C10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421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7F4AAC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7F4AAC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F4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 w:rsidRPr="007F4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2D12D6E5" w:rsidR="0051719B" w:rsidRPr="007F4AA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(1.136)</w:t>
            </w:r>
          </w:p>
          <w:p w14:paraId="1269AB26" w14:textId="1BFA2CB6" w:rsidR="0051719B" w:rsidRPr="007F4AA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F4A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Фонда за науку</w:t>
            </w:r>
            <w:r w:rsidR="00365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(950)</w:t>
            </w:r>
          </w:p>
          <w:p w14:paraId="4E73FF29" w14:textId="5084FCB9" w:rsidR="0051719B" w:rsidRPr="00A03F70" w:rsidRDefault="000D176D" w:rsidP="000D176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терет средстава донације Центра Конфучије 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="002C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1622</w:t>
            </w:r>
            <w:r w:rsidR="00B2412D" w:rsidRPr="00A03F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2895FB2C" w14:textId="77777777" w:rsidR="00D5018C" w:rsidRDefault="00D5018C" w:rsidP="00D5018C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0F1FCD" w14:textId="641A8636" w:rsidR="00D5018C" w:rsidRPr="00D5018C" w:rsidRDefault="00D5018C" w:rsidP="00D5018C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63500000</w:t>
            </w:r>
          </w:p>
        </w:tc>
        <w:tc>
          <w:tcPr>
            <w:tcW w:w="1559" w:type="dxa"/>
            <w:vAlign w:val="center"/>
          </w:tcPr>
          <w:p w14:paraId="7B080A8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2322F60A" w:rsidR="000D176D" w:rsidRPr="00CC2EC7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</w:t>
            </w:r>
            <w:r w:rsidR="002C0D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708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633F084A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F4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сопствених прихода као и </w:t>
            </w:r>
            <w:r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="000D176D" w:rsidRPr="007F4AA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, као и на терет средстава донације Центра Конфучије</w:t>
            </w:r>
          </w:p>
          <w:p w14:paraId="6724DFDC" w14:textId="21797D3D" w:rsidR="0051719B" w:rsidRPr="007F4AAC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D5018C" w14:paraId="7BBA32E8" w14:textId="77777777" w:rsidTr="00C302D3">
        <w:tc>
          <w:tcPr>
            <w:tcW w:w="988" w:type="dxa"/>
            <w:vAlign w:val="center"/>
          </w:tcPr>
          <w:p w14:paraId="4A5D7926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0C9F5A1E" w14:textId="55AF247F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штампања издања, образаца, промотивног материјала</w:t>
            </w:r>
            <w:r w:rsidR="00674A0C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 брендираног материјала за потребе конференција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 остала офсет штампа за потребе Факултета и за потребе Центра Конфучије</w:t>
            </w:r>
          </w:p>
          <w:p w14:paraId="34F98A28" w14:textId="77777777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EFD7A6C" w14:textId="47D65994" w:rsidR="00D5018C" w:rsidRPr="00674A0C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ЦПВ: 79800000</w:t>
            </w:r>
          </w:p>
        </w:tc>
        <w:tc>
          <w:tcPr>
            <w:tcW w:w="1559" w:type="dxa"/>
            <w:vAlign w:val="center"/>
          </w:tcPr>
          <w:p w14:paraId="0E1DB848" w14:textId="6AAE6041" w:rsidR="00D5018C" w:rsidRPr="00674A0C" w:rsidRDefault="00674A0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AD3B7D" w:rsidRPr="00674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000</w:t>
            </w:r>
          </w:p>
          <w:p w14:paraId="5D4E7659" w14:textId="35C5D3EB" w:rsidR="00AD3B7D" w:rsidRPr="00674A0C" w:rsidRDefault="00AD3B7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261F0A94" w14:textId="3D32A567" w:rsidR="00D5018C" w:rsidRPr="00674A0C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423400</w:t>
            </w:r>
          </w:p>
        </w:tc>
        <w:tc>
          <w:tcPr>
            <w:tcW w:w="1701" w:type="dxa"/>
            <w:vAlign w:val="center"/>
          </w:tcPr>
          <w:p w14:paraId="0FE585DE" w14:textId="56B7149D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734D4EAB" w14:textId="0EAB6C46" w:rsidR="00D5018C" w:rsidRPr="00674A0C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674A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E9E0792" w14:textId="77777777" w:rsidR="00D5018C" w:rsidRPr="00674A0C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донације </w:t>
            </w:r>
          </w:p>
          <w:p w14:paraId="77CFD8B9" w14:textId="5A93F785" w:rsidR="00D5018C" w:rsidRPr="00674A0C" w:rsidRDefault="00D5018C" w:rsidP="00D501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Републике Кине</w:t>
            </w:r>
            <w:r w:rsidR="003F2477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,</w:t>
            </w:r>
            <w:r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из сопствених прихода</w:t>
            </w:r>
            <w:r w:rsidR="003F2477" w:rsidRPr="00674A0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  <w:r w:rsidR="003F2477" w:rsidRPr="00674A0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5018C" w14:paraId="22EC8891" w14:textId="77777777" w:rsidTr="00C302D3">
        <w:tc>
          <w:tcPr>
            <w:tcW w:w="988" w:type="dxa"/>
            <w:vAlign w:val="center"/>
          </w:tcPr>
          <w:p w14:paraId="50E96230" w14:textId="77777777" w:rsidR="00D5018C" w:rsidRPr="00D5018C" w:rsidRDefault="00D5018C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40C972" w14:textId="7C2EB980" w:rsidR="00D5018C" w:rsidRPr="00741973" w:rsidRDefault="00D5018C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Услуге превоза за потребе Центра Конфучије</w:t>
            </w:r>
            <w:r w:rsidR="00741973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(2.045)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 </w:t>
            </w:r>
            <w:r w:rsidR="003F2477"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потребе Факултета</w:t>
            </w:r>
            <w:r w:rsidR="00674A0C"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(2.000)</w:t>
            </w:r>
          </w:p>
          <w:p w14:paraId="24689BC3" w14:textId="3004A777" w:rsidR="00024B7B" w:rsidRPr="00741973" w:rsidRDefault="00024B7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2C56E3" w14:textId="0EEE1E5D" w:rsidR="00AD3B7D" w:rsidRPr="00741973" w:rsidRDefault="00741973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4.045</w:t>
            </w:r>
          </w:p>
        </w:tc>
        <w:tc>
          <w:tcPr>
            <w:tcW w:w="1134" w:type="dxa"/>
            <w:vAlign w:val="center"/>
          </w:tcPr>
          <w:p w14:paraId="2C0E3482" w14:textId="1CD85495" w:rsidR="00D5018C" w:rsidRPr="00741973" w:rsidRDefault="00CC2EC7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422900</w:t>
            </w:r>
          </w:p>
        </w:tc>
        <w:tc>
          <w:tcPr>
            <w:tcW w:w="1701" w:type="dxa"/>
            <w:vAlign w:val="center"/>
          </w:tcPr>
          <w:p w14:paraId="3801243D" w14:textId="6399186C" w:rsidR="00D5018C" w:rsidRPr="00741973" w:rsidRDefault="00D5018C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D7F6CD" w14:textId="5D5750DD" w:rsidR="00D5018C" w:rsidRPr="00741973" w:rsidRDefault="007E619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419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956B12C" w14:textId="77777777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су обезбеђена из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донације </w:t>
            </w:r>
          </w:p>
          <w:p w14:paraId="5E23EA9E" w14:textId="0DD7E74A" w:rsidR="00D5018C" w:rsidRPr="00741973" w:rsidRDefault="00D5018C" w:rsidP="00D5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4197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Републике Кине и из сопствених прихода</w:t>
            </w:r>
          </w:p>
        </w:tc>
      </w:tr>
      <w:bookmarkEnd w:id="0"/>
    </w:tbl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7958C5B0" w:rsidR="00F47D70" w:rsidRPr="00D5018C" w:rsidRDefault="007F4AAC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ПРЕДЛОГ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ПЛАН</w:t>
      </w:r>
      <w:r w:rsidR="007230D2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А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НАБАВКИ НА КОЈ</w:t>
      </w:r>
      <w:r w:rsidR="000F3D58" w:rsidRPr="00D5018C">
        <w:rPr>
          <w:rFonts w:ascii="Times New Roman" w:hAnsi="Times New Roman" w:cs="Times New Roman"/>
          <w:b/>
          <w:bCs/>
          <w:color w:val="FF0000"/>
          <w:sz w:val="24"/>
          <w:szCs w:val="24"/>
        </w:rPr>
        <w:t>E</w:t>
      </w:r>
      <w:r w:rsidR="00F47D70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1909432E" w:rsidR="00F47D70" w:rsidRPr="00D5018C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</w:pP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ЗА 202</w:t>
      </w:r>
      <w:r w:rsidR="007F4AAC"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5</w:t>
      </w:r>
      <w:r w:rsidRPr="00D5018C">
        <w:rPr>
          <w:rFonts w:ascii="Times New Roman" w:hAnsi="Times New Roman" w:cs="Times New Roman"/>
          <w:b/>
          <w:bCs/>
          <w:color w:val="FF0000"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13"/>
        <w:gridCol w:w="4187"/>
        <w:gridCol w:w="2016"/>
        <w:gridCol w:w="1118"/>
        <w:gridCol w:w="1636"/>
        <w:gridCol w:w="1922"/>
        <w:gridCol w:w="2378"/>
      </w:tblGrid>
      <w:tr w:rsidR="0056680A" w:rsidRPr="0027025D" w14:paraId="6E63105A" w14:textId="04B6E81B" w:rsidTr="00005C9D">
        <w:tc>
          <w:tcPr>
            <w:tcW w:w="913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2016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18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636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22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DF30BDE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378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351782" w:rsidRPr="0027025D" w14:paraId="6C00FD01" w14:textId="41ECA75F" w:rsidTr="00005C9D">
        <w:tc>
          <w:tcPr>
            <w:tcW w:w="913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96D5F8"/>
            <w:vAlign w:val="center"/>
          </w:tcPr>
          <w:p w14:paraId="2BD890E8" w14:textId="573C6F03" w:rsidR="006F5B09" w:rsidRPr="00EC105F" w:rsidRDefault="006F5B0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18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8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51782" w:rsidRPr="0027025D" w14:paraId="7D89FAED" w14:textId="0D356106" w:rsidTr="00005C9D">
        <w:tc>
          <w:tcPr>
            <w:tcW w:w="913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59BE2520" w14:textId="447BB908" w:rsidR="00671853" w:rsidRPr="00BE1F92" w:rsidRDefault="00671853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6680A" w:rsidRPr="0027025D" w14:paraId="62E9814A" w14:textId="1C976295" w:rsidTr="00005C9D">
        <w:tc>
          <w:tcPr>
            <w:tcW w:w="913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64BFFEC" w14:textId="44FE1E0B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63D35E31" w14:textId="31E6BB08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31224100-3</w:t>
            </w:r>
          </w:p>
          <w:p w14:paraId="7BA1F4EC" w14:textId="70F0E9D1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31300000-9</w:t>
            </w:r>
          </w:p>
          <w:p w14:paraId="6546F148" w14:textId="39E56B34" w:rsidR="00F94311" w:rsidRDefault="00F9431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31440000-2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B3356AD" w14:textId="6CF2072B" w:rsidR="006B0351" w:rsidRPr="00AC09BA" w:rsidRDefault="00AC09BA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570</w:t>
            </w:r>
          </w:p>
          <w:p w14:paraId="593DC91F" w14:textId="597633CF" w:rsidR="00BF61CE" w:rsidRPr="00BF61CE" w:rsidRDefault="00BF61CE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636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22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7259B1F9" w14:textId="7FC6F5D6" w:rsidTr="00005C9D">
        <w:tc>
          <w:tcPr>
            <w:tcW w:w="913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35402E5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78FFF9EF" w14:textId="0F2431A6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916F77" w14:textId="7D6BBB56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ЦПВ:44115200-1</w:t>
            </w:r>
          </w:p>
          <w:p w14:paraId="28FECE8D" w14:textId="4F7281A4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44115220-4</w:t>
            </w:r>
          </w:p>
          <w:p w14:paraId="76E44BEA" w14:textId="6EBCEB0F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44411000-4</w:t>
            </w:r>
          </w:p>
          <w:p w14:paraId="609284F3" w14:textId="2FFD02E4" w:rsidR="00525569" w:rsidRPr="00040528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44163130-0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056677FE" w14:textId="2CB79974" w:rsidTr="00005C9D">
        <w:tc>
          <w:tcPr>
            <w:tcW w:w="913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1864A8DE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68AEFD6D" w14:textId="1C3D21F5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  <w:p w14:paraId="704C61EF" w14:textId="493F4D4F" w:rsid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ЦПВ:4383000-0</w:t>
            </w:r>
          </w:p>
          <w:p w14:paraId="1C85A2B9" w14:textId="176B830B" w:rsidR="00525569" w:rsidRPr="00525569" w:rsidRDefault="00525569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4260000-2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18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636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4797318D" w14:textId="41201DF3" w:rsidTr="00005C9D">
        <w:tc>
          <w:tcPr>
            <w:tcW w:w="913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589D8642" w:rsidR="001A38D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</w:t>
            </w:r>
            <w:r w:rsidR="00B04F5C"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омаћинство</w:t>
            </w:r>
          </w:p>
          <w:p w14:paraId="151E706B" w14:textId="2E34769B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B6EFFA" w14:textId="0C72A858" w:rsidR="00525569" w:rsidRPr="00CE584E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39700000-9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36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61481151" w14:textId="480A99EC" w:rsidTr="00005C9D">
        <w:tc>
          <w:tcPr>
            <w:tcW w:w="913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314E7A9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2AC1BE63" w14:textId="2A52A18D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15000000-8</w:t>
            </w:r>
          </w:p>
          <w:p w14:paraId="3F0C6D92" w14:textId="6D5DE954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15860000-4</w:t>
            </w:r>
          </w:p>
          <w:p w14:paraId="46CD1F78" w14:textId="64BA937E" w:rsidR="00F94311" w:rsidRPr="00003F29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15980000-1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18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636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378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18F6433D" w14:textId="2E0995B9" w:rsidTr="00005C9D">
        <w:tc>
          <w:tcPr>
            <w:tcW w:w="913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1) стручни часописи за службе Факултета</w:t>
            </w:r>
          </w:p>
          <w:p w14:paraId="671E52D4" w14:textId="25B0FB55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11A6AAAC" w14:textId="41EE4434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BB4FD0" w14:textId="35A64D74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ЦПВ:22200000-2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18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636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56680A" w:rsidRPr="0027025D" w14:paraId="554D5893" w14:textId="5F6A8175" w:rsidTr="00005C9D">
        <w:tc>
          <w:tcPr>
            <w:tcW w:w="913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EE8136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  <w:p w14:paraId="32757002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39830000-9</w:t>
            </w:r>
          </w:p>
          <w:p w14:paraId="383892A8" w14:textId="77487DE4" w:rsidR="00F94311" w:rsidRPr="0027025D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39224300-1</w:t>
            </w:r>
          </w:p>
        </w:tc>
        <w:tc>
          <w:tcPr>
            <w:tcW w:w="2016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7336AB42" w14:textId="41CB4F4D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</w:t>
            </w:r>
          </w:p>
        </w:tc>
        <w:tc>
          <w:tcPr>
            <w:tcW w:w="1636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05EDCE71" w14:textId="4312FE90" w:rsidTr="00005C9D">
        <w:tc>
          <w:tcPr>
            <w:tcW w:w="913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8A0C14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  <w:p w14:paraId="47F56B60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ЦПВ:18100000-0</w:t>
            </w:r>
          </w:p>
          <w:p w14:paraId="6F77E3F6" w14:textId="44CDD391" w:rsidR="00F94311" w:rsidRPr="0027025D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37412200-1</w:t>
            </w:r>
          </w:p>
        </w:tc>
        <w:tc>
          <w:tcPr>
            <w:tcW w:w="2016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636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4B6110DB" w14:textId="77777777" w:rsidTr="00005C9D">
        <w:tc>
          <w:tcPr>
            <w:tcW w:w="913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DBCC322" w14:textId="77777777" w:rsidR="00D34B9C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  <w:p w14:paraId="327F4B9D" w14:textId="77777777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8DA51E" w14:textId="2FA0C04D" w:rsidR="00F94311" w:rsidRPr="0060790E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 37500000</w:t>
            </w:r>
          </w:p>
        </w:tc>
        <w:tc>
          <w:tcPr>
            <w:tcW w:w="2016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18ECF16F" w14:textId="43FEF1D9" w:rsidTr="00005C9D">
        <w:tc>
          <w:tcPr>
            <w:tcW w:w="913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A12EFC" w14:textId="64B92CA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2EF2E161" w14:textId="36BD107E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E2E8BD7" w14:textId="44043617" w:rsidR="00F94311" w:rsidRPr="000B4559" w:rsidRDefault="00714112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ЦПВ:22000000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636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56680A" w:rsidRPr="0027025D" w14:paraId="56808FEF" w14:textId="22828214" w:rsidTr="00005C9D">
        <w:tc>
          <w:tcPr>
            <w:tcW w:w="913" w:type="dxa"/>
            <w:vAlign w:val="center"/>
          </w:tcPr>
          <w:p w14:paraId="75D0A99B" w14:textId="77777777" w:rsidR="00B04F5C" w:rsidRPr="00714112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E9905E7" w14:textId="1DE9C25E" w:rsidR="00B04F5C" w:rsidRPr="00714112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Pr="00714112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71411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71411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267BC0B4" w14:textId="462B8E4C" w:rsidR="00233036" w:rsidRPr="00714112" w:rsidRDefault="00F94311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30192000 – канц</w:t>
            </w:r>
            <w:r w:rsidR="00714112"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820F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атеријал</w:t>
            </w:r>
          </w:p>
          <w:p w14:paraId="610794DF" w14:textId="69359FFF" w:rsidR="00714112" w:rsidRPr="00714112" w:rsidRDefault="00714112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30125120-8 -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</w:tc>
        <w:tc>
          <w:tcPr>
            <w:tcW w:w="2016" w:type="dxa"/>
            <w:vAlign w:val="center"/>
          </w:tcPr>
          <w:p w14:paraId="676358DB" w14:textId="73BD5E51" w:rsidR="00B04F5C" w:rsidRPr="00714112" w:rsidRDefault="00131BE3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7450E1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69D0D568" w14:textId="336F1A8C" w:rsidR="00B04F5C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A6A40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660F6AB5" w14:textId="6380711B" w:rsidR="00B04F5C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131BE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  <w:r w:rsidR="002A6A40"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714112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C45A521" w14:textId="0A995D0E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 w:rsidRPr="00714112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636" w:type="dxa"/>
            <w:vAlign w:val="center"/>
          </w:tcPr>
          <w:p w14:paraId="188346B1" w14:textId="77777777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71411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714112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8B01774" w14:textId="48647956" w:rsidR="00B04F5C" w:rsidRPr="00714112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1411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888F385" w14:textId="0B22458A" w:rsidR="00236A93" w:rsidRPr="00714112" w:rsidRDefault="0071683D" w:rsidP="00236A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су обезбеђена из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буџета Републике Србије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</w:t>
            </w:r>
            <w:r w:rsidRPr="007141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сопствених прихода</w:t>
            </w:r>
            <w:r w:rsidR="00392A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као и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CS"/>
              </w:rPr>
              <w:t xml:space="preserve"> из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="00236A93"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3C4FF1A" w14:textId="36191727" w:rsidR="00B04F5C" w:rsidRPr="00714112" w:rsidRDefault="00C07285" w:rsidP="00236A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71411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Центра Конфучије</w:t>
            </w:r>
          </w:p>
        </w:tc>
      </w:tr>
      <w:tr w:rsidR="0056680A" w:rsidRPr="0027025D" w14:paraId="6F379CB3" w14:textId="729D0CFC" w:rsidTr="00005C9D">
        <w:tc>
          <w:tcPr>
            <w:tcW w:w="913" w:type="dxa"/>
            <w:vAlign w:val="center"/>
          </w:tcPr>
          <w:p w14:paraId="744F1B6A" w14:textId="77777777" w:rsidR="00B04F5C" w:rsidRPr="003F2477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CBEC697" w14:textId="7777777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67EB26" w14:textId="7F75FFC2" w:rsidR="00B04F5C" w:rsidRPr="008E6AA7" w:rsidRDefault="007B4533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ц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аранжман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3F2477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652D85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AA3C33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2D85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остали потрошни материјал </w:t>
            </w:r>
            <w:r w:rsidR="001F51CD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  <w:r w:rsidR="003F2477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 и Центра Конфучије</w:t>
            </w:r>
          </w:p>
          <w:p w14:paraId="65C7A720" w14:textId="376363CC" w:rsidR="00714112" w:rsidRPr="008E6AA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AF85588" w14:textId="27FE2B3E" w:rsidR="00714112" w:rsidRPr="008E6AA7" w:rsidRDefault="00714112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ЦПВ: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03121210-0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цветни аранжмани</w:t>
            </w:r>
          </w:p>
          <w:p w14:paraId="19DBB2D6" w14:textId="73D7B5D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0375855" w14:textId="28A36E3B" w:rsidR="00B04F5C" w:rsidRPr="008E6AA7" w:rsidRDefault="00AC09B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1F51CD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1C688300" w14:textId="2FAE0641" w:rsidR="003F2477" w:rsidRPr="008E6AA7" w:rsidRDefault="003F2477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707666DF" w14:textId="4795F5DA" w:rsidR="00B04F5C" w:rsidRPr="008E6AA7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 w:rsidR="00AC09BA"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900</w:t>
            </w:r>
          </w:p>
        </w:tc>
        <w:tc>
          <w:tcPr>
            <w:tcW w:w="1636" w:type="dxa"/>
            <w:vAlign w:val="center"/>
          </w:tcPr>
          <w:p w14:paraId="29A6E202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CF5DD4D" w14:textId="79E6079E" w:rsidR="00B04F5C" w:rsidRPr="008E6AA7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E082539" w14:textId="1AC026B9" w:rsidR="00B04F5C" w:rsidRPr="008E6AA7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 w:rsidR="003F2477"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донације Центра Конфучије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56680A" w:rsidRPr="0027025D" w14:paraId="1E5D9D6B" w14:textId="1126B928" w:rsidTr="00005C9D">
        <w:tc>
          <w:tcPr>
            <w:tcW w:w="913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387BA8CB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7B0754ED" w14:textId="6351F87D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AB6BEEE" w14:textId="796153B2" w:rsidR="00F94311" w:rsidRDefault="00F94311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44800000-8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636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680A" w:rsidRPr="0027025D" w14:paraId="0AF32CDB" w14:textId="5868D44F" w:rsidTr="00005C9D">
        <w:tc>
          <w:tcPr>
            <w:tcW w:w="913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FD788AC" w14:textId="77777777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F68079" w14:textId="4C3F0577" w:rsidR="007B4533" w:rsidRPr="008E6AA7" w:rsidRDefault="007B4533">
            <w:pPr>
              <w:rPr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уређаја за читање бесконтактних картица за капију,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бесконтактн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их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картиц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и даљински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управљач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14:paraId="66076779" w14:textId="78686AFB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45198943" w14:textId="4E4E8D1A" w:rsidR="00B04F5C" w:rsidRPr="008E6AA7" w:rsidRDefault="007C0D56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BB6605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0B516D4F" w14:textId="1A0B8CCA" w:rsidTr="00005C9D">
        <w:tc>
          <w:tcPr>
            <w:tcW w:w="913" w:type="dxa"/>
            <w:vAlign w:val="center"/>
          </w:tcPr>
          <w:p w14:paraId="152A5979" w14:textId="77777777" w:rsidR="00B04F5C" w:rsidRPr="00820FA6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6B050554" w14:textId="4BFD009A" w:rsidR="00B04F5C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Текстилни производи за домаћинство (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тракаст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EE0D76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завес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EE0D76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венецијанери)</w:t>
            </w:r>
            <w:r w:rsidR="009D57D9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B04F5C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440CEA1D" w14:textId="3E7E3007" w:rsidR="00820FA6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05600D" w14:textId="337376B9" w:rsidR="00820FA6" w:rsidRPr="008E6AA7" w:rsidRDefault="00820FA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39515000-5</w:t>
            </w:r>
          </w:p>
          <w:p w14:paraId="14B72D35" w14:textId="4E95FC83" w:rsidR="00B04F5C" w:rsidRPr="008E6AA7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C6F28C0" w14:textId="77777777" w:rsidR="00B04F5C" w:rsidRPr="008E6AA7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</w:t>
            </w:r>
            <w:r w:rsidR="00B21B4E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24E1136" w14:textId="5F057759" w:rsidR="007B4533" w:rsidRPr="008E6AA7" w:rsidRDefault="007B453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17F71EFC" w14:textId="2442E465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636" w:type="dxa"/>
            <w:vAlign w:val="center"/>
          </w:tcPr>
          <w:p w14:paraId="3E15692E" w14:textId="2F557D6D" w:rsidR="00B04F5C" w:rsidRPr="008E6AA7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8E6AA7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8FBCF9" w14:textId="48770570" w:rsidR="00B04F5C" w:rsidRPr="008E6AA7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24CFC3" w14:textId="253EFC97" w:rsidR="00B04F5C" w:rsidRPr="008E6AA7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56680A" w:rsidRPr="0027025D" w14:paraId="78D71729" w14:textId="47435663" w:rsidTr="00005C9D">
        <w:tc>
          <w:tcPr>
            <w:tcW w:w="913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A83BC8E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  <w:p w14:paraId="0EE5DD4C" w14:textId="77777777" w:rsidR="00525569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EF337F" w14:textId="5F967DB3" w:rsidR="00525569" w:rsidRPr="0027025D" w:rsidRDefault="00525569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ЦПВ:22113000-5</w:t>
            </w:r>
          </w:p>
        </w:tc>
        <w:tc>
          <w:tcPr>
            <w:tcW w:w="2016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18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636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31CE4C73" w14:textId="0224CF0B" w:rsidTr="00005C9D">
        <w:tc>
          <w:tcPr>
            <w:tcW w:w="913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E5B59B" w14:textId="50BEE7A1" w:rsidR="00B04F5C" w:rsidRPr="0027025D" w:rsidRDefault="00B04F5C" w:rsidP="00223F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</w:p>
        </w:tc>
        <w:tc>
          <w:tcPr>
            <w:tcW w:w="2016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636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102AD2A0" w14:textId="77777777" w:rsidTr="00005C9D">
        <w:tc>
          <w:tcPr>
            <w:tcW w:w="913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636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680A" w:rsidRPr="0027025D" w14:paraId="29981B60" w14:textId="77777777" w:rsidTr="00005C9D">
        <w:tc>
          <w:tcPr>
            <w:tcW w:w="913" w:type="dxa"/>
            <w:vAlign w:val="center"/>
          </w:tcPr>
          <w:p w14:paraId="08DE7CE6" w14:textId="77777777" w:rsidR="00562986" w:rsidRPr="0071683D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5A6A274B" w14:textId="20117DF2" w:rsidR="00562986" w:rsidRPr="0071683D" w:rsidRDefault="00562986" w:rsidP="0056298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2016" w:type="dxa"/>
            <w:vAlign w:val="center"/>
          </w:tcPr>
          <w:p w14:paraId="35725ABD" w14:textId="53C4B6C1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18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636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DADA4CD" w14:textId="074F145B" w:rsidR="00562986" w:rsidRPr="0044422F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680A" w:rsidRPr="0027025D" w14:paraId="395E19F5" w14:textId="77777777" w:rsidTr="00005C9D">
        <w:tc>
          <w:tcPr>
            <w:tcW w:w="913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733BD09D" w14:textId="77777777" w:rsidR="00844187" w:rsidRDefault="00AE748A"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</w:t>
            </w:r>
            <w:r w:rsidR="00905EF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 xml:space="preserve"> </w:t>
            </w:r>
            <w:r w:rsidR="0084418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или тагова</w:t>
            </w:r>
            <w:r w:rsidR="00844187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за лифт</w:t>
            </w:r>
          </w:p>
          <w:p w14:paraId="68D0AFE8" w14:textId="58BF0B2C" w:rsidR="00003EF9" w:rsidRPr="00327582" w:rsidRDefault="00003EF9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C2631C3" w14:textId="77777777" w:rsidR="00003EF9" w:rsidRPr="008E6AA7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28F94A5F" w14:textId="2FA1A240" w:rsidR="00905EF9" w:rsidRPr="00905EF9" w:rsidRDefault="00905EF9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118" w:type="dxa"/>
            <w:vAlign w:val="center"/>
          </w:tcPr>
          <w:p w14:paraId="7EA6F859" w14:textId="601DBB62" w:rsidR="00003EF9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7144071F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BAA251A" w14:textId="1B8E8398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AC09BA" w:rsidRPr="0027025D" w14:paraId="57B31D0E" w14:textId="77777777" w:rsidTr="00005C9D">
        <w:tc>
          <w:tcPr>
            <w:tcW w:w="913" w:type="dxa"/>
            <w:vAlign w:val="center"/>
          </w:tcPr>
          <w:p w14:paraId="525EADDA" w14:textId="77777777" w:rsidR="00AC09BA" w:rsidRPr="00005C9D" w:rsidRDefault="00AC09BA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54068AD" w14:textId="78D72FD1" w:rsidR="00AC09BA" w:rsidRPr="008E6AA7" w:rsidRDefault="00AC09BA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и монтажа пумпе за воду за наводњавање са пратећом аутоматиком</w:t>
            </w:r>
          </w:p>
        </w:tc>
        <w:tc>
          <w:tcPr>
            <w:tcW w:w="2016" w:type="dxa"/>
            <w:vAlign w:val="center"/>
          </w:tcPr>
          <w:p w14:paraId="62FC7E93" w14:textId="018F7DBB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1118" w:type="dxa"/>
            <w:vAlign w:val="center"/>
          </w:tcPr>
          <w:p w14:paraId="0B90C36B" w14:textId="4D6F0CED" w:rsidR="00AC09BA" w:rsidRP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425200</w:t>
            </w:r>
          </w:p>
        </w:tc>
        <w:tc>
          <w:tcPr>
            <w:tcW w:w="1636" w:type="dxa"/>
            <w:vAlign w:val="center"/>
          </w:tcPr>
          <w:p w14:paraId="4CE4A91A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B38366A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59692" w14:textId="368C76E5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A8E2972" w14:textId="45BA08BB" w:rsid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AD8BC0E" w14:textId="0CEDCA19" w:rsidR="00AC09BA" w:rsidRPr="00454BB6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AC09BA" w:rsidRPr="0027025D" w14:paraId="480599D2" w14:textId="77777777" w:rsidTr="00005C9D">
        <w:tc>
          <w:tcPr>
            <w:tcW w:w="913" w:type="dxa"/>
            <w:vAlign w:val="center"/>
          </w:tcPr>
          <w:p w14:paraId="4416C3BE" w14:textId="77777777" w:rsidR="00AC09BA" w:rsidRPr="00005C9D" w:rsidRDefault="00AC09BA" w:rsidP="00AC09BA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8601FAC" w14:textId="5EF8527A" w:rsidR="00AC09BA" w:rsidRPr="008E6AA7" w:rsidRDefault="00AC09BA" w:rsidP="00AC09B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и монтажа електро мотора са полуспојницом за пумпу за воду за наводњавање</w:t>
            </w:r>
          </w:p>
        </w:tc>
        <w:tc>
          <w:tcPr>
            <w:tcW w:w="2016" w:type="dxa"/>
            <w:vAlign w:val="center"/>
          </w:tcPr>
          <w:p w14:paraId="75D4A047" w14:textId="77777777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  <w:p w14:paraId="5AABE68B" w14:textId="75E53950" w:rsidR="00AC09BA" w:rsidRPr="008E6AA7" w:rsidRDefault="00AC09BA" w:rsidP="00AC09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18" w:type="dxa"/>
            <w:vAlign w:val="center"/>
          </w:tcPr>
          <w:p w14:paraId="0FB85344" w14:textId="0E3D7196" w:rsidR="00AC09BA" w:rsidRP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425200</w:t>
            </w:r>
          </w:p>
        </w:tc>
        <w:tc>
          <w:tcPr>
            <w:tcW w:w="1636" w:type="dxa"/>
            <w:vAlign w:val="center"/>
          </w:tcPr>
          <w:p w14:paraId="196EE498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E4467F2" w14:textId="77777777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F1957" w14:textId="315488C1" w:rsidR="00AC09BA" w:rsidRPr="0027025D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45BFCF1" w14:textId="130F25CA" w:rsidR="00AC09BA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8037754" w14:textId="47296969" w:rsidR="00AC09BA" w:rsidRPr="00454BB6" w:rsidRDefault="00AC09BA" w:rsidP="00AC0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7E619D" w:rsidRPr="0027025D" w14:paraId="52384F22" w14:textId="77777777" w:rsidTr="00C074A6">
        <w:tc>
          <w:tcPr>
            <w:tcW w:w="913" w:type="dxa"/>
            <w:vAlign w:val="center"/>
          </w:tcPr>
          <w:p w14:paraId="733CE155" w14:textId="77777777" w:rsidR="007E619D" w:rsidRPr="00AC09BA" w:rsidRDefault="007E619D" w:rsidP="007E619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019D63C2" w14:textId="07AA802B" w:rsidR="007E619D" w:rsidRPr="00AC09BA" w:rsidRDefault="007E619D" w:rsidP="007E619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AC09B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Набавка софтвера за материјално-финансијско пословање</w:t>
            </w:r>
          </w:p>
        </w:tc>
        <w:tc>
          <w:tcPr>
            <w:tcW w:w="2016" w:type="dxa"/>
            <w:vAlign w:val="center"/>
          </w:tcPr>
          <w:p w14:paraId="0E08AFEB" w14:textId="05A58684" w:rsidR="007E619D" w:rsidRDefault="007E619D" w:rsidP="007E619D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AC09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18" w:type="dxa"/>
            <w:vAlign w:val="center"/>
          </w:tcPr>
          <w:p w14:paraId="7E5184D0" w14:textId="640F9F3A" w:rsidR="007E619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</w:t>
            </w:r>
          </w:p>
        </w:tc>
        <w:tc>
          <w:tcPr>
            <w:tcW w:w="1636" w:type="dxa"/>
            <w:vAlign w:val="center"/>
          </w:tcPr>
          <w:p w14:paraId="21989E10" w14:textId="77777777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F4A02E" w14:textId="77777777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611EFB" w14:textId="21B1F2C8" w:rsidR="007E619D" w:rsidRPr="0027025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</w:tcPr>
          <w:p w14:paraId="60EE4558" w14:textId="224F6696" w:rsidR="007E619D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B2F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FE729B8" w14:textId="4CCBB38B" w:rsidR="007E619D" w:rsidRPr="00454BB6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7E619D" w:rsidRPr="0027025D" w14:paraId="7282C4E0" w14:textId="77777777" w:rsidTr="00C074A6">
        <w:tc>
          <w:tcPr>
            <w:tcW w:w="913" w:type="dxa"/>
            <w:vAlign w:val="center"/>
          </w:tcPr>
          <w:p w14:paraId="3BE4FFB5" w14:textId="77777777" w:rsidR="007E619D" w:rsidRPr="00005C9D" w:rsidRDefault="007E619D" w:rsidP="007E619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2F1AA2EE" w14:textId="442326E3" w:rsidR="007E619D" w:rsidRPr="008E6AA7" w:rsidRDefault="007E619D" w:rsidP="007E619D"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 xml:space="preserve">Набавка 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канцеларијског и школског намештаја за потреб</w:t>
            </w:r>
            <w:r w:rsidR="000E117A"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е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Факултета, као и </w:t>
            </w: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затворених полица за архив Факултета</w:t>
            </w:r>
          </w:p>
          <w:p w14:paraId="5B3295B3" w14:textId="51546E5C" w:rsidR="007E619D" w:rsidRPr="008E6AA7" w:rsidRDefault="007E619D" w:rsidP="007E619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vAlign w:val="center"/>
          </w:tcPr>
          <w:p w14:paraId="3EA5D0CA" w14:textId="6C0E947C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18" w:type="dxa"/>
            <w:vAlign w:val="center"/>
          </w:tcPr>
          <w:p w14:paraId="7A47AA46" w14:textId="4B53C2F9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636" w:type="dxa"/>
            <w:vAlign w:val="center"/>
          </w:tcPr>
          <w:p w14:paraId="6B3643B6" w14:textId="77777777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BD08FFC" w14:textId="77777777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5C37EB" w14:textId="2B307B8F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2ED9E8D8" w14:textId="5B1F45A2" w:rsidR="007E619D" w:rsidRPr="008E6AA7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8C68254" w14:textId="1F616F4C" w:rsidR="007E619D" w:rsidRPr="0044422F" w:rsidRDefault="007E619D" w:rsidP="007E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сопствених прихода</w:t>
            </w:r>
          </w:p>
        </w:tc>
      </w:tr>
      <w:tr w:rsidR="0044422F" w:rsidRPr="0027025D" w14:paraId="67623BC6" w14:textId="77777777" w:rsidTr="00C074A6">
        <w:tc>
          <w:tcPr>
            <w:tcW w:w="913" w:type="dxa"/>
            <w:vAlign w:val="center"/>
          </w:tcPr>
          <w:p w14:paraId="2E094922" w14:textId="77777777" w:rsidR="0044422F" w:rsidRPr="00005C9D" w:rsidRDefault="0044422F" w:rsidP="0044422F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35475805" w14:textId="6A97DC04" w:rsidR="0044422F" w:rsidRPr="0044422F" w:rsidRDefault="0044422F" w:rsidP="0044422F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административне опреме за потребе центра Конфучије</w:t>
            </w:r>
          </w:p>
        </w:tc>
        <w:tc>
          <w:tcPr>
            <w:tcW w:w="2016" w:type="dxa"/>
            <w:vAlign w:val="center"/>
          </w:tcPr>
          <w:p w14:paraId="0D089A47" w14:textId="2771AC41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325</w:t>
            </w:r>
          </w:p>
        </w:tc>
        <w:tc>
          <w:tcPr>
            <w:tcW w:w="1118" w:type="dxa"/>
            <w:vAlign w:val="center"/>
          </w:tcPr>
          <w:p w14:paraId="1E133CD5" w14:textId="15A5F921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636" w:type="dxa"/>
            <w:vAlign w:val="center"/>
          </w:tcPr>
          <w:p w14:paraId="278208FA" w14:textId="77777777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F32AA" w14:textId="77777777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3118334" w14:textId="70678769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31E35B33" w14:textId="4EC2B750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A2E9049" w14:textId="437D2206" w:rsidR="0044422F" w:rsidRPr="008E6AA7" w:rsidRDefault="0044422F" w:rsidP="00444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2D49B8" w:rsidRPr="0027025D" w14:paraId="3D332FFE" w14:textId="77777777" w:rsidTr="00C074A6">
        <w:tc>
          <w:tcPr>
            <w:tcW w:w="913" w:type="dxa"/>
            <w:vAlign w:val="center"/>
          </w:tcPr>
          <w:p w14:paraId="5B9C6E82" w14:textId="77777777" w:rsidR="002D49B8" w:rsidRPr="00005C9D" w:rsidRDefault="002D49B8" w:rsidP="002D49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BE4D5" w:themeFill="accent2" w:themeFillTint="33"/>
            <w:vAlign w:val="center"/>
          </w:tcPr>
          <w:p w14:paraId="1B485C27" w14:textId="0AB8D04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платформе за онлајн наставу за потребе центра Конфучије</w:t>
            </w:r>
          </w:p>
        </w:tc>
        <w:tc>
          <w:tcPr>
            <w:tcW w:w="2016" w:type="dxa"/>
            <w:vAlign w:val="center"/>
          </w:tcPr>
          <w:p w14:paraId="4203FF5D" w14:textId="0F2D9ED4" w:rsidR="002D49B8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558</w:t>
            </w:r>
          </w:p>
        </w:tc>
        <w:tc>
          <w:tcPr>
            <w:tcW w:w="1118" w:type="dxa"/>
            <w:vAlign w:val="center"/>
          </w:tcPr>
          <w:p w14:paraId="2E68594B" w14:textId="502919F2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423200</w:t>
            </w:r>
          </w:p>
        </w:tc>
        <w:tc>
          <w:tcPr>
            <w:tcW w:w="1636" w:type="dxa"/>
            <w:vAlign w:val="center"/>
          </w:tcPr>
          <w:p w14:paraId="1A1E77EB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DEB3403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366929" w14:textId="63370F0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</w:tcPr>
          <w:p w14:paraId="666D3EB5" w14:textId="5249A696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0B867D" w14:textId="6E88B729" w:rsidR="002D49B8" w:rsidRPr="0044422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4422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2D49B8" w:rsidRPr="0027025D" w14:paraId="2359E7E2" w14:textId="0A010C12" w:rsidTr="00005C9D">
        <w:tc>
          <w:tcPr>
            <w:tcW w:w="913" w:type="dxa"/>
            <w:shd w:val="clear" w:color="auto" w:fill="FFC000"/>
            <w:vAlign w:val="center"/>
          </w:tcPr>
          <w:p w14:paraId="4716053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32D2124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2D49B8" w:rsidRPr="00496D58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4D0E32E" w14:textId="2D44A3C4" w:rsidR="002D49B8" w:rsidRPr="00747538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0CA846C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2EB0563A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DE8B44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6538C516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2D49B8" w:rsidRPr="0027025D" w14:paraId="0CE8E257" w14:textId="77777777" w:rsidTr="00005C9D">
        <w:tc>
          <w:tcPr>
            <w:tcW w:w="913" w:type="dxa"/>
            <w:vAlign w:val="center"/>
          </w:tcPr>
          <w:p w14:paraId="38E87219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71EC40C" w14:textId="41C014F1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у области здравства и безбедности, израда нацрта и планова (израда плана заштите од пожара и сл.)</w:t>
            </w:r>
          </w:p>
          <w:p w14:paraId="486DEC25" w14:textId="63EBEFBC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79410000-1</w:t>
            </w:r>
          </w:p>
        </w:tc>
        <w:tc>
          <w:tcPr>
            <w:tcW w:w="2016" w:type="dxa"/>
            <w:vAlign w:val="center"/>
          </w:tcPr>
          <w:p w14:paraId="3C0910B9" w14:textId="4A9648C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42D35569" w14:textId="017AAF34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423900</w:t>
            </w:r>
          </w:p>
        </w:tc>
        <w:tc>
          <w:tcPr>
            <w:tcW w:w="1636" w:type="dxa"/>
            <w:vAlign w:val="center"/>
          </w:tcPr>
          <w:p w14:paraId="3366DED0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E9E4B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0806C92" w14:textId="708B56B8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9D1E533" w14:textId="445672B1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5285EF" w14:textId="1E44029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 </w:t>
            </w:r>
          </w:p>
        </w:tc>
      </w:tr>
      <w:tr w:rsidR="002D49B8" w:rsidRPr="0027025D" w14:paraId="76196C08" w14:textId="77777777" w:rsidTr="00005C9D">
        <w:tc>
          <w:tcPr>
            <w:tcW w:w="913" w:type="dxa"/>
            <w:vAlign w:val="center"/>
          </w:tcPr>
          <w:p w14:paraId="5A196D36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5186873" w14:textId="77976CE4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јавне, друштвене и личне услуге (угоститељске услуге и остало)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на терет Факултета 1.499, на терет средстава Центра Конфучије 1.497</w:t>
            </w:r>
          </w:p>
          <w:p w14:paraId="1C7F916D" w14:textId="5E7E107C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98000000-3</w:t>
            </w:r>
          </w:p>
        </w:tc>
        <w:tc>
          <w:tcPr>
            <w:tcW w:w="2016" w:type="dxa"/>
            <w:vAlign w:val="center"/>
          </w:tcPr>
          <w:p w14:paraId="64FAD026" w14:textId="1BD1D0A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2.996</w:t>
            </w:r>
          </w:p>
        </w:tc>
        <w:tc>
          <w:tcPr>
            <w:tcW w:w="1118" w:type="dxa"/>
            <w:vAlign w:val="center"/>
          </w:tcPr>
          <w:p w14:paraId="05101B93" w14:textId="2F3428F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423600</w:t>
            </w:r>
          </w:p>
        </w:tc>
        <w:tc>
          <w:tcPr>
            <w:tcW w:w="1636" w:type="dxa"/>
            <w:vAlign w:val="center"/>
          </w:tcPr>
          <w:p w14:paraId="08FC7BD6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775B7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FE7ABE" w14:textId="59DBD76E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EB7A889" w14:textId="3EF6FAD0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6C95DA0" w14:textId="424134D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27025D" w14:paraId="391A6DBC" w14:textId="77777777" w:rsidTr="00005C9D">
        <w:tc>
          <w:tcPr>
            <w:tcW w:w="913" w:type="dxa"/>
            <w:vAlign w:val="center"/>
          </w:tcPr>
          <w:p w14:paraId="4B4F198D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7E992CE" w14:textId="77777777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Услуге образовања и стручног оспособљавања, услуге обуке (стручне обуке, семинари) </w:t>
            </w:r>
          </w:p>
          <w:p w14:paraId="349419BA" w14:textId="3C99C94B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ЦПВ: 80660000-8</w:t>
            </w:r>
          </w:p>
        </w:tc>
        <w:tc>
          <w:tcPr>
            <w:tcW w:w="2016" w:type="dxa"/>
            <w:vAlign w:val="center"/>
          </w:tcPr>
          <w:p w14:paraId="30ABD6CD" w14:textId="0A1B2EB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200</w:t>
            </w:r>
          </w:p>
        </w:tc>
        <w:tc>
          <w:tcPr>
            <w:tcW w:w="1118" w:type="dxa"/>
            <w:vAlign w:val="center"/>
          </w:tcPr>
          <w:p w14:paraId="4B5C5555" w14:textId="12F6B53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423300</w:t>
            </w:r>
          </w:p>
        </w:tc>
        <w:tc>
          <w:tcPr>
            <w:tcW w:w="1636" w:type="dxa"/>
            <w:vAlign w:val="center"/>
          </w:tcPr>
          <w:p w14:paraId="36B1660F" w14:textId="6D71A26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0427612" w14:textId="3B6F69BC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22" w:type="dxa"/>
            <w:vAlign w:val="center"/>
          </w:tcPr>
          <w:p w14:paraId="00B8625D" w14:textId="03F9E21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CA24AC0" w14:textId="5833212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</w:t>
            </w:r>
          </w:p>
        </w:tc>
      </w:tr>
      <w:tr w:rsidR="002D49B8" w:rsidRPr="0027025D" w14:paraId="43207ACD" w14:textId="77777777" w:rsidTr="00005C9D">
        <w:tc>
          <w:tcPr>
            <w:tcW w:w="913" w:type="dxa"/>
            <w:vAlign w:val="center"/>
          </w:tcPr>
          <w:p w14:paraId="00DE486E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7FF8A05" w14:textId="38BC1A28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Услуге сервисирање клима уређаја са демонтажом и монтажом </w:t>
            </w:r>
          </w:p>
          <w:p w14:paraId="6A8D4514" w14:textId="5C9124FD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50530000</w:t>
            </w:r>
          </w:p>
        </w:tc>
        <w:tc>
          <w:tcPr>
            <w:tcW w:w="2016" w:type="dxa"/>
            <w:vAlign w:val="center"/>
          </w:tcPr>
          <w:p w14:paraId="489FF50C" w14:textId="46FC3C79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18" w:type="dxa"/>
            <w:vAlign w:val="center"/>
          </w:tcPr>
          <w:p w14:paraId="3B889810" w14:textId="5FA01A1A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425200</w:t>
            </w:r>
          </w:p>
        </w:tc>
        <w:tc>
          <w:tcPr>
            <w:tcW w:w="1636" w:type="dxa"/>
            <w:vAlign w:val="center"/>
          </w:tcPr>
          <w:p w14:paraId="4A475DF0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EB941C" w14:textId="77777777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E7B54" w14:textId="1E9DBA6F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320DED01" w14:textId="5B26F0E2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B4A0EA3" w14:textId="745F2476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8E6AA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27025D" w14:paraId="215BEE3D" w14:textId="77777777" w:rsidTr="00005C9D">
        <w:tc>
          <w:tcPr>
            <w:tcW w:w="913" w:type="dxa"/>
            <w:vAlign w:val="center"/>
          </w:tcPr>
          <w:p w14:paraId="60223B20" w14:textId="27E15A32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08CFDC8" w14:textId="1CAE6051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Најам путничких возила са возачем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renta car)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за потребе Факултета (100) и за потребе Центра Конфучије (400)</w:t>
            </w:r>
          </w:p>
          <w:p w14:paraId="1C432ED7" w14:textId="1CADA340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ЦПВ: 60171000-7</w:t>
            </w:r>
          </w:p>
        </w:tc>
        <w:tc>
          <w:tcPr>
            <w:tcW w:w="2016" w:type="dxa"/>
            <w:vAlign w:val="center"/>
          </w:tcPr>
          <w:p w14:paraId="5868BD61" w14:textId="526C1F2E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18" w:type="dxa"/>
            <w:vAlign w:val="center"/>
          </w:tcPr>
          <w:p w14:paraId="453612D2" w14:textId="146E4FEE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636" w:type="dxa"/>
            <w:vAlign w:val="center"/>
          </w:tcPr>
          <w:p w14:paraId="53680F1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17DDF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7CE14C" w14:textId="60AC1DAE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DC06BD" w14:textId="604B3EC5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6FB4A3D" w14:textId="148E4578" w:rsidR="002D49B8" w:rsidRPr="003517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27025D" w14:paraId="4F8F3504" w14:textId="77777777" w:rsidTr="00005C9D">
        <w:tc>
          <w:tcPr>
            <w:tcW w:w="913" w:type="dxa"/>
            <w:vAlign w:val="center"/>
          </w:tcPr>
          <w:p w14:paraId="1BB14A6F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7B8140B7" w14:textId="43F1A8FA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Услуга одржавања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зелених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двориш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них површина</w:t>
            </w:r>
          </w:p>
        </w:tc>
        <w:tc>
          <w:tcPr>
            <w:tcW w:w="2016" w:type="dxa"/>
            <w:vAlign w:val="center"/>
          </w:tcPr>
          <w:p w14:paraId="289C95C2" w14:textId="2BD5E8E5" w:rsidR="002D49B8" w:rsidRPr="00615AE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118" w:type="dxa"/>
            <w:vAlign w:val="center"/>
          </w:tcPr>
          <w:p w14:paraId="1A29EEE6" w14:textId="07E3B3E5" w:rsidR="002D49B8" w:rsidRPr="0094481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426100</w:t>
            </w:r>
          </w:p>
        </w:tc>
        <w:tc>
          <w:tcPr>
            <w:tcW w:w="1636" w:type="dxa"/>
            <w:vAlign w:val="center"/>
          </w:tcPr>
          <w:p w14:paraId="06EC7E5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B6D51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BEA29A" w14:textId="3619FA99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D70DEDE" w14:textId="3332AC38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2034982" w14:textId="418E80D1" w:rsidR="002D49B8" w:rsidRPr="008E6AA7" w:rsidRDefault="002D49B8" w:rsidP="002D4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Средства за набавку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су обезбеђена </w:t>
            </w:r>
          </w:p>
          <w:p w14:paraId="3E2293DC" w14:textId="4578FE2E" w:rsidR="002D49B8" w:rsidRPr="00AC00D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из сопствених прихода</w:t>
            </w:r>
          </w:p>
        </w:tc>
      </w:tr>
      <w:tr w:rsidR="002D49B8" w:rsidRPr="0027025D" w14:paraId="1697CCF4" w14:textId="77777777" w:rsidTr="00005C9D">
        <w:tc>
          <w:tcPr>
            <w:tcW w:w="913" w:type="dxa"/>
            <w:vAlign w:val="center"/>
          </w:tcPr>
          <w:p w14:paraId="132B17F5" w14:textId="77777777" w:rsidR="002D49B8" w:rsidRPr="008E6AA7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84CC32" w14:textId="77777777" w:rsidR="002D49B8" w:rsidRPr="008E6AA7" w:rsidRDefault="002D49B8" w:rsidP="002D49B8">
            <w:r w:rsidRPr="008E6AA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Услуга мобилне телефоније</w:t>
            </w:r>
          </w:p>
          <w:p w14:paraId="7742E09A" w14:textId="2B8EE8C6" w:rsidR="002D49B8" w:rsidRPr="008E6AA7" w:rsidRDefault="002D49B8" w:rsidP="002D49B8">
            <w:pP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2016" w:type="dxa"/>
            <w:vAlign w:val="center"/>
          </w:tcPr>
          <w:p w14:paraId="5BAF628A" w14:textId="2F3F8BDD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118" w:type="dxa"/>
            <w:vAlign w:val="center"/>
          </w:tcPr>
          <w:p w14:paraId="726425DE" w14:textId="51ED1679" w:rsidR="002D49B8" w:rsidRPr="00615AE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421414</w:t>
            </w:r>
          </w:p>
        </w:tc>
        <w:tc>
          <w:tcPr>
            <w:tcW w:w="1636" w:type="dxa"/>
            <w:vAlign w:val="center"/>
          </w:tcPr>
          <w:p w14:paraId="788F26C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FCC1B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70D9868" w14:textId="0CD5EE9F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F9C90D8" w14:textId="6A6E7194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46D77C0" w14:textId="58D4A073" w:rsidR="002D49B8" w:rsidRPr="007F4AAC" w:rsidRDefault="002D49B8" w:rsidP="002D49B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Latn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</w:tc>
      </w:tr>
      <w:tr w:rsidR="002D49B8" w:rsidRPr="0027025D" w14:paraId="6AA2AC33" w14:textId="77777777" w:rsidTr="00005C9D">
        <w:tc>
          <w:tcPr>
            <w:tcW w:w="913" w:type="dxa"/>
            <w:vAlign w:val="center"/>
          </w:tcPr>
          <w:p w14:paraId="179CC16A" w14:textId="77777777" w:rsidR="002D49B8" w:rsidRPr="00F839BC" w:rsidRDefault="002D49B8" w:rsidP="002D4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6AD8BE9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73B4B3CE" w14:textId="6E099171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55100000-1</w:t>
            </w:r>
          </w:p>
        </w:tc>
        <w:tc>
          <w:tcPr>
            <w:tcW w:w="2016" w:type="dxa"/>
            <w:vAlign w:val="center"/>
          </w:tcPr>
          <w:p w14:paraId="7662DDCB" w14:textId="56F67124" w:rsidR="002D49B8" w:rsidRPr="00526FC1" w:rsidRDefault="00526FC1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FC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 w:rsidR="00DC06A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5</w:t>
            </w:r>
            <w:r w:rsidRPr="00526FC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118" w:type="dxa"/>
            <w:vAlign w:val="center"/>
          </w:tcPr>
          <w:p w14:paraId="49E3AD9B" w14:textId="4E3C5DA3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636" w:type="dxa"/>
            <w:vAlign w:val="center"/>
          </w:tcPr>
          <w:p w14:paraId="12B8DDF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282ECF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E87ECB3" w14:textId="7598B27B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F905D40" w14:textId="72124462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056525D" w14:textId="3679B655" w:rsidR="002D49B8" w:rsidRPr="00454BB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C00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средстава, и из донације Центра Конфучије.</w:t>
            </w:r>
          </w:p>
        </w:tc>
      </w:tr>
      <w:tr w:rsidR="002D49B8" w:rsidRPr="0027025D" w14:paraId="08EF56AC" w14:textId="4860FDFE" w:rsidTr="00005C9D">
        <w:tc>
          <w:tcPr>
            <w:tcW w:w="913" w:type="dxa"/>
            <w:vAlign w:val="center"/>
          </w:tcPr>
          <w:p w14:paraId="253F45AB" w14:textId="77777777" w:rsidR="002D49B8" w:rsidRPr="00F839BC" w:rsidRDefault="002D49B8" w:rsidP="002D49B8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4E5AE42" w14:textId="5FEBABE9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Санитарне услуге на Факултету (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дезинсекциј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дератизациј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дезинфекциј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а)</w:t>
            </w:r>
          </w:p>
          <w:p w14:paraId="00A0E329" w14:textId="5F56F97C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9092300-2</w:t>
            </w:r>
          </w:p>
        </w:tc>
        <w:tc>
          <w:tcPr>
            <w:tcW w:w="2016" w:type="dxa"/>
            <w:vAlign w:val="center"/>
          </w:tcPr>
          <w:p w14:paraId="37374EEC" w14:textId="1D30571C" w:rsidR="002D49B8" w:rsidRPr="0060687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18" w:type="dxa"/>
            <w:vAlign w:val="center"/>
          </w:tcPr>
          <w:p w14:paraId="5FDB81F6" w14:textId="6272595E" w:rsidR="002D49B8" w:rsidRPr="00CF288C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636" w:type="dxa"/>
            <w:vAlign w:val="center"/>
          </w:tcPr>
          <w:p w14:paraId="2A48B39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82B8739" w14:textId="3F7D56CE" w:rsidR="002D49B8" w:rsidRPr="00391FE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BFCCE18" w14:textId="0F3E45D9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799BAD93" w14:textId="3C7B39DF" w:rsidTr="00005C9D">
        <w:tc>
          <w:tcPr>
            <w:tcW w:w="913" w:type="dxa"/>
            <w:vAlign w:val="center"/>
          </w:tcPr>
          <w:p w14:paraId="4ADC6177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EC202DE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6B76680F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Редовни годишњи преглед лифта са прегледом и провером покретне </w:t>
            </w: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платформе за студенте са инвалидитетом у приземљу Факултета</w:t>
            </w:r>
          </w:p>
          <w:p w14:paraId="3882F1EC" w14:textId="50412396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50750000-7</w:t>
            </w:r>
          </w:p>
          <w:p w14:paraId="0393F8F6" w14:textId="13F4B1AD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5EC2A9F7" w14:textId="21B3D503" w:rsidR="002D49B8" w:rsidRPr="006C2F1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18" w:type="dxa"/>
            <w:vAlign w:val="center"/>
          </w:tcPr>
          <w:p w14:paraId="6CFF5633" w14:textId="3E958386" w:rsidR="002D49B8" w:rsidRPr="006C2F1F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257178E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F63FADC" w14:textId="798E128B" w:rsidR="002D49B8" w:rsidRPr="00391FE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E6800F8" w14:textId="4BFC383F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2D49B8" w:rsidRPr="0027025D" w14:paraId="3442BC8B" w14:textId="4967301F" w:rsidTr="00005C9D">
        <w:tc>
          <w:tcPr>
            <w:tcW w:w="913" w:type="dxa"/>
            <w:vAlign w:val="center"/>
          </w:tcPr>
          <w:p w14:paraId="00BF19AB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4F0E60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3E486BD2" w14:textId="08B671CB" w:rsidR="002D49B8" w:rsidRPr="00A61D1C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2016" w:type="dxa"/>
            <w:vAlign w:val="center"/>
          </w:tcPr>
          <w:p w14:paraId="7B5D21B1" w14:textId="2C035C39" w:rsidR="002D49B8" w:rsidRPr="00F3313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3EE276C4" w14:textId="52700A29" w:rsidR="002D49B8" w:rsidRPr="00F33136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636" w:type="dxa"/>
            <w:vAlign w:val="center"/>
          </w:tcPr>
          <w:p w14:paraId="1C6B6B2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5843989E" w14:textId="77136884" w:rsidR="002D49B8" w:rsidRPr="00335BD4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6ADEBBB" w14:textId="7A905D16" w:rsidR="002D49B8" w:rsidRPr="00B6226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422E5134" w14:textId="29392FF0" w:rsidTr="00005C9D">
        <w:tc>
          <w:tcPr>
            <w:tcW w:w="913" w:type="dxa"/>
            <w:vAlign w:val="center"/>
          </w:tcPr>
          <w:p w14:paraId="292F48F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3E48D51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Браварске услуге (израда печата и нарезивање кључева) </w:t>
            </w:r>
          </w:p>
          <w:p w14:paraId="00626462" w14:textId="71D54F6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98395000-8</w:t>
            </w:r>
          </w:p>
          <w:p w14:paraId="7690A43C" w14:textId="498D5351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30192151</w:t>
            </w:r>
          </w:p>
          <w:p w14:paraId="1F540D58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60F75AA" w14:textId="6BA89AD5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A21C23D" w14:textId="5733C843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2C2582F1" w14:textId="0E4C5EB2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5E155EDB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50028EA" w14:textId="0174EA31" w:rsidR="002D49B8" w:rsidRPr="00335BD4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1F0DD36" w14:textId="3233715A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1C940C0B" w14:textId="77777777" w:rsidTr="00005C9D">
        <w:tc>
          <w:tcPr>
            <w:tcW w:w="913" w:type="dxa"/>
            <w:vAlign w:val="center"/>
          </w:tcPr>
          <w:p w14:paraId="3291B02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A2007B0" w14:textId="50AC1F5F" w:rsidR="002D49B8" w:rsidRPr="00DA72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2016" w:type="dxa"/>
            <w:vAlign w:val="center"/>
          </w:tcPr>
          <w:p w14:paraId="59D3A8E7" w14:textId="0A9941EE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28038813" w14:textId="772CD37D" w:rsidR="002D49B8" w:rsidRPr="00DA72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636" w:type="dxa"/>
            <w:vAlign w:val="center"/>
          </w:tcPr>
          <w:p w14:paraId="45BECCD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22C000F" w14:textId="65AFE3D8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D0B10E6" w14:textId="6F98DF92" w:rsidR="002D49B8" w:rsidRPr="006B572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4A5E8233" w14:textId="7BABA548" w:rsidTr="00005C9D">
        <w:tc>
          <w:tcPr>
            <w:tcW w:w="913" w:type="dxa"/>
            <w:vAlign w:val="center"/>
          </w:tcPr>
          <w:p w14:paraId="0280676E" w14:textId="77777777" w:rsidR="002D49B8" w:rsidRPr="00AC00D6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A73BE73" w14:textId="1302420C" w:rsidR="002D49B8" w:rsidRPr="00CB6E82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новог сајта Студентског дневног листа (</w:t>
            </w:r>
            <w:hyperlink r:id="rId8" w:history="1">
              <w:r w:rsidRPr="00CB6E82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CB6E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 са одржавањем на период одржавања од 10 месеци</w:t>
            </w:r>
          </w:p>
          <w:p w14:paraId="130CAA40" w14:textId="3F7E8F79" w:rsidR="002D49B8" w:rsidRPr="00CB6E82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67EC1112" w14:textId="2F0219C3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18" w:type="dxa"/>
            <w:vAlign w:val="center"/>
          </w:tcPr>
          <w:p w14:paraId="6657DCBE" w14:textId="17676460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636" w:type="dxa"/>
            <w:vAlign w:val="center"/>
          </w:tcPr>
          <w:p w14:paraId="44819343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AC3F36C" w14:textId="451BECA5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5ADE4CC" w14:textId="77777777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B6E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донације амбасаде САД у Београду</w:t>
            </w:r>
          </w:p>
          <w:p w14:paraId="02F0BAD7" w14:textId="6C22FF6D" w:rsidR="002D49B8" w:rsidRPr="00CB6E82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9B8" w:rsidRPr="0027025D" w14:paraId="005B9490" w14:textId="683C6AFF" w:rsidTr="00005C9D">
        <w:tc>
          <w:tcPr>
            <w:tcW w:w="913" w:type="dxa"/>
            <w:vAlign w:val="center"/>
          </w:tcPr>
          <w:p w14:paraId="2C120D75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0CB805B3" w14:textId="0C9A0C83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62A6B07" w14:textId="3B7D0EE5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18" w:type="dxa"/>
            <w:vAlign w:val="center"/>
          </w:tcPr>
          <w:p w14:paraId="74589B45" w14:textId="78944088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6C9DE22D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50CA6A44" w14:textId="16B27F7C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0E1AEE0" w14:textId="3387FF72" w:rsidR="002D49B8" w:rsidRPr="0058410E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</w:tc>
      </w:tr>
      <w:tr w:rsidR="002D49B8" w:rsidRPr="0027025D" w14:paraId="7467EB9B" w14:textId="30FB3B84" w:rsidTr="00005C9D">
        <w:tc>
          <w:tcPr>
            <w:tcW w:w="913" w:type="dxa"/>
            <w:vAlign w:val="center"/>
          </w:tcPr>
          <w:p w14:paraId="18E77532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976278E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7E7E8A75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и </w:t>
            </w: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услуга провере знања запослених из области противпожарне заштите</w:t>
            </w:r>
          </w:p>
          <w:p w14:paraId="2999DBE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648783" w14:textId="3018B85B" w:rsidR="002D49B8" w:rsidRPr="002F0C23" w:rsidRDefault="002D49B8" w:rsidP="002D49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ЦПВ: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50413200-5</w:t>
            </w:r>
          </w:p>
          <w:p w14:paraId="042B1F83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87BD95" w14:textId="54D84A40" w:rsidR="002D49B8" w:rsidRPr="0027025D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2C80BC5F" w14:textId="4511E50E" w:rsidR="002D49B8" w:rsidRPr="00005C9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80</w:t>
            </w:r>
          </w:p>
        </w:tc>
        <w:tc>
          <w:tcPr>
            <w:tcW w:w="1118" w:type="dxa"/>
            <w:vAlign w:val="center"/>
          </w:tcPr>
          <w:p w14:paraId="61C747AD" w14:textId="54CD055D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636" w:type="dxa"/>
            <w:vAlign w:val="center"/>
          </w:tcPr>
          <w:p w14:paraId="369EC3E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1BAA6EC3" w14:textId="76BD5256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12700C2" w14:textId="1942B442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66A0B361" w14:textId="19B8A597" w:rsidTr="004A197A">
        <w:trPr>
          <w:trHeight w:val="1232"/>
        </w:trPr>
        <w:tc>
          <w:tcPr>
            <w:tcW w:w="913" w:type="dxa"/>
            <w:vAlign w:val="center"/>
          </w:tcPr>
          <w:p w14:paraId="119EC13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2678825" w14:textId="2CF24BDA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Стручне услуге (финансијска ревизија и сл)</w:t>
            </w:r>
          </w:p>
        </w:tc>
        <w:tc>
          <w:tcPr>
            <w:tcW w:w="2016" w:type="dxa"/>
            <w:vAlign w:val="center"/>
          </w:tcPr>
          <w:p w14:paraId="28DE9E27" w14:textId="4743FAA7" w:rsidR="002D49B8" w:rsidRPr="00526FC1" w:rsidRDefault="00526FC1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526FC1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800</w:t>
            </w:r>
          </w:p>
        </w:tc>
        <w:tc>
          <w:tcPr>
            <w:tcW w:w="1118" w:type="dxa"/>
            <w:vAlign w:val="center"/>
          </w:tcPr>
          <w:p w14:paraId="7F66062C" w14:textId="7E6A3652" w:rsidR="002D49B8" w:rsidRPr="00BF0727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423500</w:t>
            </w:r>
          </w:p>
        </w:tc>
        <w:tc>
          <w:tcPr>
            <w:tcW w:w="1636" w:type="dxa"/>
            <w:vAlign w:val="center"/>
          </w:tcPr>
          <w:p w14:paraId="1486FE79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ABE6E78" w14:textId="7A891305" w:rsidR="002D49B8" w:rsidRPr="009968E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BB5633A" w14:textId="58332BB7" w:rsidR="002D49B8" w:rsidRPr="001D26A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прихода и из </w:t>
            </w:r>
            <w:r w:rsidRPr="005668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Фонда за науку Републике Србије</w:t>
            </w:r>
          </w:p>
        </w:tc>
      </w:tr>
      <w:tr w:rsidR="002D49B8" w:rsidRPr="0027025D" w14:paraId="28ED927C" w14:textId="03E1FF2B" w:rsidTr="00005C9D">
        <w:tc>
          <w:tcPr>
            <w:tcW w:w="913" w:type="dxa"/>
            <w:vAlign w:val="center"/>
          </w:tcPr>
          <w:p w14:paraId="0A2C77DA" w14:textId="77777777" w:rsidR="002D49B8" w:rsidRPr="0034015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6FE8B0F" w14:textId="38EF8374" w:rsidR="002D49B8" w:rsidRPr="0034015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2016" w:type="dxa"/>
            <w:vAlign w:val="center"/>
          </w:tcPr>
          <w:p w14:paraId="4E29A660" w14:textId="50EC992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18" w:type="dxa"/>
            <w:vAlign w:val="center"/>
          </w:tcPr>
          <w:p w14:paraId="2EE0883E" w14:textId="218B1D34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0092721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44FFEB2A" w14:textId="24A8E873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1006C866" w14:textId="37AB4181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27025D" w14:paraId="18EDA77B" w14:textId="6F42B83C" w:rsidTr="00005C9D">
        <w:trPr>
          <w:trHeight w:val="2483"/>
        </w:trPr>
        <w:tc>
          <w:tcPr>
            <w:tcW w:w="913" w:type="dxa"/>
            <w:vAlign w:val="center"/>
          </w:tcPr>
          <w:p w14:paraId="0F42028E" w14:textId="77777777" w:rsidR="002D49B8" w:rsidRPr="0014459B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4C4FB59" w14:textId="77777777" w:rsidR="002D49B8" w:rsidRPr="0014459B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268C3F8" w14:textId="6732AEA4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за потребе Факултета (909),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софтвера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Joomla Single Signe – On plugin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 w:rsidRPr="002F0C23">
              <w:rPr>
                <w:rFonts w:ascii="Times New Roman" w:hAnsi="Times New Roman"/>
                <w:b/>
                <w:bCs/>
                <w:szCs w:val="24"/>
                <w:lang w:val="sr-Cyrl-RS"/>
              </w:rPr>
              <w:t>централизације корисничких налога</w:t>
            </w: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Центра конфучије – 50)</w:t>
            </w:r>
          </w:p>
        </w:tc>
        <w:tc>
          <w:tcPr>
            <w:tcW w:w="2016" w:type="dxa"/>
            <w:vAlign w:val="center"/>
          </w:tcPr>
          <w:p w14:paraId="3832FEC0" w14:textId="40D740AB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18" w:type="dxa"/>
            <w:vAlign w:val="center"/>
          </w:tcPr>
          <w:p w14:paraId="1763D6C2" w14:textId="4310A1A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636" w:type="dxa"/>
            <w:vAlign w:val="center"/>
          </w:tcPr>
          <w:p w14:paraId="44ED2017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7F76514" w14:textId="0FB23D34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DA2C510" w14:textId="3712B450" w:rsidR="002D49B8" w:rsidRPr="001445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Србије, сопствених прихода и из донације Центра Конфучије.</w:t>
            </w:r>
          </w:p>
        </w:tc>
      </w:tr>
      <w:tr w:rsidR="002D49B8" w:rsidRPr="0027025D" w14:paraId="65CE9525" w14:textId="77777777" w:rsidTr="00005C9D">
        <w:tc>
          <w:tcPr>
            <w:tcW w:w="913" w:type="dxa"/>
            <w:vAlign w:val="center"/>
          </w:tcPr>
          <w:p w14:paraId="396A76A2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1BA59F26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  <w:p w14:paraId="3BD72476" w14:textId="58B3154D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799600000</w:t>
            </w:r>
          </w:p>
          <w:p w14:paraId="4455FA59" w14:textId="1F97BFCB" w:rsidR="002D49B8" w:rsidRPr="00C865D9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3171F0F0" w14:textId="221A9664" w:rsidR="002D49B8" w:rsidRPr="00BE7C61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7B350166" w14:textId="4FE85FB3" w:rsidR="002D49B8" w:rsidRPr="00C865D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85D41BF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2CD97E6" w14:textId="5AEFC976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449299F" w14:textId="60E26A3B" w:rsidR="002D49B8" w:rsidRPr="00F1319B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2D49B8" w:rsidRPr="0027025D" w14:paraId="3BCE51BF" w14:textId="186EECFA" w:rsidTr="00005C9D">
        <w:tc>
          <w:tcPr>
            <w:tcW w:w="913" w:type="dxa"/>
            <w:vAlign w:val="center"/>
          </w:tcPr>
          <w:p w14:paraId="6952106A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2CD08C8C" w14:textId="77777777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  <w:p w14:paraId="57ACA9F4" w14:textId="6E5DCD3E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F0C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79521000-2</w:t>
            </w:r>
          </w:p>
          <w:p w14:paraId="0C4C93FE" w14:textId="4DC229F5" w:rsidR="002D49B8" w:rsidRPr="002F0C23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636CF" w14:textId="58DDA41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18" w:type="dxa"/>
            <w:vAlign w:val="center"/>
          </w:tcPr>
          <w:p w14:paraId="6501A499" w14:textId="3036E69A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636" w:type="dxa"/>
            <w:vAlign w:val="center"/>
          </w:tcPr>
          <w:p w14:paraId="3629EEBD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2B0361DE" w14:textId="2ABD70BF" w:rsidR="002D49B8" w:rsidRPr="002F0C23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7285F787" w14:textId="2225E197" w:rsidR="002D49B8" w:rsidRPr="003162F9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F0C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2D49B8" w:rsidRPr="0027025D" w14:paraId="60D9145D" w14:textId="1875E58A" w:rsidTr="00005C9D">
        <w:tc>
          <w:tcPr>
            <w:tcW w:w="913" w:type="dxa"/>
            <w:vAlign w:val="center"/>
          </w:tcPr>
          <w:p w14:paraId="4BBE9C34" w14:textId="77777777" w:rsidR="002D49B8" w:rsidRPr="0027025D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3C965FD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534E7759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748F5B47" w14:textId="4FF3D97F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ЦПВ: 66510000-8</w:t>
            </w:r>
          </w:p>
          <w:p w14:paraId="04456063" w14:textId="77777777" w:rsidR="002D49B8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7B5958" w14:textId="7E6C57BF" w:rsidR="002D49B8" w:rsidRPr="00E8300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191F78BC" w14:textId="35AB6F3B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18" w:type="dxa"/>
            <w:vAlign w:val="center"/>
          </w:tcPr>
          <w:p w14:paraId="6767901F" w14:textId="42BA34F6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636" w:type="dxa"/>
            <w:vAlign w:val="center"/>
          </w:tcPr>
          <w:p w14:paraId="65C6D9D1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2D49B8" w:rsidRPr="0027025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39D33CD" w14:textId="0676C4EF" w:rsidR="002D49B8" w:rsidRPr="001A2EC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1C80AE0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2D49B8" w:rsidRPr="00CA586D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9B8" w:rsidRPr="0027025D" w14:paraId="4124CF41" w14:textId="77777777" w:rsidTr="00005C9D">
        <w:tc>
          <w:tcPr>
            <w:tcW w:w="913" w:type="dxa"/>
            <w:vAlign w:val="center"/>
          </w:tcPr>
          <w:p w14:paraId="34B6DDD7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4198557B" w14:textId="77777777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40F9643D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средине и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околине и инсталација на Факултету</w:t>
            </w:r>
          </w:p>
          <w:p w14:paraId="66694DD4" w14:textId="7690724C" w:rsidR="002D49B8" w:rsidRPr="00907ACA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0DBBE37" w14:textId="12CE64A0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18" w:type="dxa"/>
            <w:vAlign w:val="center"/>
          </w:tcPr>
          <w:p w14:paraId="391D3C04" w14:textId="66FFD310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636" w:type="dxa"/>
            <w:vAlign w:val="center"/>
          </w:tcPr>
          <w:p w14:paraId="4ED9E2F6" w14:textId="77777777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F417270" w14:textId="15FC0731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CCFF633" w14:textId="4E398EB4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2D49B8" w:rsidRPr="0027025D" w14:paraId="55269AB2" w14:textId="77777777" w:rsidTr="00005C9D">
        <w:tc>
          <w:tcPr>
            <w:tcW w:w="913" w:type="dxa"/>
            <w:vAlign w:val="center"/>
          </w:tcPr>
          <w:p w14:paraId="099DF8CB" w14:textId="77777777" w:rsidR="002D49B8" w:rsidRPr="00B46920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0C5E45B0" w14:textId="75A086CE" w:rsidR="002D49B8" w:rsidRPr="00B46920" w:rsidRDefault="002D49B8" w:rsidP="002D49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 w:rsidRPr="00B469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2016" w:type="dxa"/>
            <w:vAlign w:val="center"/>
          </w:tcPr>
          <w:p w14:paraId="17A41E6C" w14:textId="002164E5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422</w:t>
            </w:r>
          </w:p>
        </w:tc>
        <w:tc>
          <w:tcPr>
            <w:tcW w:w="1118" w:type="dxa"/>
            <w:vAlign w:val="center"/>
          </w:tcPr>
          <w:p w14:paraId="0E2FD287" w14:textId="5423BCE4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636" w:type="dxa"/>
            <w:vAlign w:val="center"/>
          </w:tcPr>
          <w:p w14:paraId="725394DA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7C59B172" w14:textId="47220D4A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3516083" w14:textId="77777777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2D49B8" w:rsidRPr="00B46920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D49B8" w:rsidRPr="0027025D" w14:paraId="79FC872F" w14:textId="77777777" w:rsidTr="00005C9D">
        <w:tc>
          <w:tcPr>
            <w:tcW w:w="913" w:type="dxa"/>
            <w:vAlign w:val="center"/>
          </w:tcPr>
          <w:p w14:paraId="1D730B56" w14:textId="77777777" w:rsidR="002D49B8" w:rsidRPr="00907ACA" w:rsidRDefault="002D49B8" w:rsidP="002D49B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6186A53A" w14:textId="6C764F09" w:rsidR="002D49B8" w:rsidRPr="008E6AA7" w:rsidRDefault="002D49B8" w:rsidP="002D49B8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8E6A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Одржавање сајта на годишњем нивоу за потребе Центра Конфучије</w:t>
            </w:r>
          </w:p>
        </w:tc>
        <w:tc>
          <w:tcPr>
            <w:tcW w:w="2016" w:type="dxa"/>
            <w:vAlign w:val="center"/>
          </w:tcPr>
          <w:p w14:paraId="057D8AC0" w14:textId="2BE4D82C" w:rsidR="002D49B8" w:rsidRPr="004030F7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118" w:type="dxa"/>
            <w:vAlign w:val="center"/>
          </w:tcPr>
          <w:p w14:paraId="3C4091B6" w14:textId="66B182F4" w:rsidR="002D49B8" w:rsidRPr="007814A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636" w:type="dxa"/>
            <w:vAlign w:val="center"/>
          </w:tcPr>
          <w:p w14:paraId="6A5645F9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2D49B8" w:rsidRPr="0034015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2D49B8" w:rsidRPr="00907ACA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147FB74D" w14:textId="0E16BAED" w:rsidR="002D49B8" w:rsidRDefault="002D49B8" w:rsidP="002D4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2A7C9FC" w14:textId="190DD1F8" w:rsidR="002D49B8" w:rsidRPr="00AE748A" w:rsidRDefault="002D49B8" w:rsidP="002D49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16750B" w:rsidRPr="0027025D" w14:paraId="1908E0F8" w14:textId="77777777" w:rsidTr="00005C9D">
        <w:tc>
          <w:tcPr>
            <w:tcW w:w="913" w:type="dxa"/>
            <w:vAlign w:val="center"/>
          </w:tcPr>
          <w:p w14:paraId="6A5F1FAD" w14:textId="77777777" w:rsidR="0016750B" w:rsidRPr="00907ACA" w:rsidRDefault="0016750B" w:rsidP="0016750B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FFF2CC" w:themeFill="accent4" w:themeFillTint="33"/>
            <w:vAlign w:val="center"/>
          </w:tcPr>
          <w:p w14:paraId="5E4F1C58" w14:textId="225EF077" w:rsidR="0016750B" w:rsidRPr="008E6AA7" w:rsidRDefault="0016750B" w:rsidP="0016750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Репрезентација (поклони, сувенири и слично) за потребе центра Конфучије</w:t>
            </w:r>
          </w:p>
        </w:tc>
        <w:tc>
          <w:tcPr>
            <w:tcW w:w="2016" w:type="dxa"/>
            <w:vAlign w:val="center"/>
          </w:tcPr>
          <w:p w14:paraId="1BFF3669" w14:textId="54AB562A" w:rsidR="0016750B" w:rsidRPr="0016750B" w:rsidRDefault="0016750B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279</w:t>
            </w:r>
          </w:p>
        </w:tc>
        <w:tc>
          <w:tcPr>
            <w:tcW w:w="1118" w:type="dxa"/>
            <w:vAlign w:val="center"/>
          </w:tcPr>
          <w:p w14:paraId="28D716D7" w14:textId="3EDD5766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423700</w:t>
            </w:r>
          </w:p>
        </w:tc>
        <w:tc>
          <w:tcPr>
            <w:tcW w:w="1636" w:type="dxa"/>
            <w:vAlign w:val="center"/>
          </w:tcPr>
          <w:p w14:paraId="4BD975FD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905B3A" w14:textId="77777777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3EE86" w14:textId="6D08A49F" w:rsidR="0016750B" w:rsidRPr="003401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22" w:type="dxa"/>
            <w:vAlign w:val="center"/>
          </w:tcPr>
          <w:p w14:paraId="6C328243" w14:textId="7FA05EF8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68BC40A5" w14:textId="46684FFF" w:rsidR="0016750B" w:rsidRPr="00AE748A" w:rsidRDefault="0016750B" w:rsidP="001675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Средства за набавку су обезбеђена из 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донације Републике Кине</w:t>
            </w:r>
          </w:p>
        </w:tc>
      </w:tr>
      <w:tr w:rsidR="0016750B" w:rsidRPr="0027025D" w14:paraId="18DEBB20" w14:textId="2B381F61" w:rsidTr="00005C9D">
        <w:tc>
          <w:tcPr>
            <w:tcW w:w="913" w:type="dxa"/>
            <w:shd w:val="clear" w:color="auto" w:fill="FFC000"/>
            <w:vAlign w:val="center"/>
          </w:tcPr>
          <w:p w14:paraId="60DCCA77" w14:textId="77777777" w:rsidR="0016750B" w:rsidRPr="00E961FB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7" w:type="dxa"/>
            <w:shd w:val="clear" w:color="auto" w:fill="FFC000"/>
            <w:vAlign w:val="center"/>
          </w:tcPr>
          <w:p w14:paraId="11502A1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shd w:val="clear" w:color="auto" w:fill="FFC000"/>
            <w:vAlign w:val="center"/>
          </w:tcPr>
          <w:p w14:paraId="717A44AC" w14:textId="1BE7F8E8" w:rsidR="0016750B" w:rsidRPr="00747538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118" w:type="dxa"/>
            <w:shd w:val="clear" w:color="auto" w:fill="FFC000"/>
            <w:vAlign w:val="center"/>
          </w:tcPr>
          <w:p w14:paraId="7AA979A3" w14:textId="46870D23" w:rsidR="0016750B" w:rsidRPr="00634C6C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636" w:type="dxa"/>
            <w:shd w:val="clear" w:color="auto" w:fill="FFC000"/>
            <w:vAlign w:val="center"/>
          </w:tcPr>
          <w:p w14:paraId="52AC510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  <w:shd w:val="clear" w:color="auto" w:fill="FFC000"/>
            <w:vAlign w:val="center"/>
          </w:tcPr>
          <w:p w14:paraId="37AD929F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78" w:type="dxa"/>
            <w:shd w:val="clear" w:color="auto" w:fill="FFC000"/>
            <w:vAlign w:val="center"/>
          </w:tcPr>
          <w:p w14:paraId="231889FB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6750B" w:rsidRPr="0027025D" w14:paraId="16E7F429" w14:textId="7F722F6E" w:rsidTr="00005C9D">
        <w:tc>
          <w:tcPr>
            <w:tcW w:w="913" w:type="dxa"/>
            <w:vAlign w:val="center"/>
          </w:tcPr>
          <w:p w14:paraId="33BD7A8A" w14:textId="77777777" w:rsidR="0016750B" w:rsidRPr="0043090F" w:rsidRDefault="0016750B" w:rsidP="0016750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78E7DB23" w14:textId="7FFEB65C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2016" w:type="dxa"/>
            <w:vAlign w:val="center"/>
          </w:tcPr>
          <w:p w14:paraId="71CEB3C4" w14:textId="18C3BBE0" w:rsidR="0016750B" w:rsidRPr="004A197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A1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18" w:type="dxa"/>
            <w:vAlign w:val="center"/>
          </w:tcPr>
          <w:p w14:paraId="21D34F54" w14:textId="75DCA578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636" w:type="dxa"/>
            <w:vAlign w:val="center"/>
          </w:tcPr>
          <w:p w14:paraId="3C5D097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657D6711" w14:textId="484B861F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A929994" w14:textId="00932E2C" w:rsidR="0016750B" w:rsidRPr="003162F9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5435E98" w14:textId="451A9E1A" w:rsidTr="00005C9D">
        <w:tc>
          <w:tcPr>
            <w:tcW w:w="913" w:type="dxa"/>
            <w:vAlign w:val="center"/>
          </w:tcPr>
          <w:p w14:paraId="5B8E7B78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51A5FC6" w14:textId="676A4249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Текуће поправке и одржавање зграде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Факултета и одржавање  инсталација у дворишту </w:t>
            </w: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Факултета</w:t>
            </w:r>
          </w:p>
        </w:tc>
        <w:tc>
          <w:tcPr>
            <w:tcW w:w="2016" w:type="dxa"/>
            <w:vAlign w:val="center"/>
          </w:tcPr>
          <w:p w14:paraId="3FD91F06" w14:textId="117185A6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18" w:type="dxa"/>
            <w:vAlign w:val="center"/>
          </w:tcPr>
          <w:p w14:paraId="0787F8D5" w14:textId="0F4C5638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636" w:type="dxa"/>
            <w:vAlign w:val="center"/>
          </w:tcPr>
          <w:p w14:paraId="5156CAA5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6C5971F" w14:textId="3AE49B38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29303565" w14:textId="50337530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1012BF3" w14:textId="77777777" w:rsidTr="00005C9D">
        <w:tc>
          <w:tcPr>
            <w:tcW w:w="913" w:type="dxa"/>
            <w:vAlign w:val="center"/>
          </w:tcPr>
          <w:p w14:paraId="40DFB1B3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4AC3AFC6" w14:textId="77777777" w:rsidR="0016750B" w:rsidRPr="008A3384" w:rsidRDefault="0016750B" w:rsidP="0016750B"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Радови на замени дотрајалих улазних дрвених врата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у приземљу Факултета</w:t>
            </w:r>
          </w:p>
          <w:p w14:paraId="503B1446" w14:textId="77777777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05859700" w14:textId="3C2550EA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A338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CPV: </w:t>
            </w:r>
            <w:r w:rsidRPr="008A33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45421131-1</w:t>
            </w:r>
          </w:p>
          <w:p w14:paraId="70FE9F1B" w14:textId="77777777" w:rsidR="0016750B" w:rsidRPr="008A3384" w:rsidRDefault="0016750B" w:rsidP="0016750B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0B109AD" w14:textId="77777777" w:rsidR="0016750B" w:rsidRPr="008A3384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02CD1009" w14:textId="5088AEB4" w:rsidR="0016750B" w:rsidRPr="00615AE2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1.900</w:t>
            </w:r>
          </w:p>
        </w:tc>
        <w:tc>
          <w:tcPr>
            <w:tcW w:w="1118" w:type="dxa"/>
            <w:vAlign w:val="center"/>
          </w:tcPr>
          <w:p w14:paraId="0FECE91D" w14:textId="461ABBAF" w:rsidR="0016750B" w:rsidRPr="004A197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511323</w:t>
            </w:r>
          </w:p>
        </w:tc>
        <w:tc>
          <w:tcPr>
            <w:tcW w:w="1636" w:type="dxa"/>
            <w:vAlign w:val="center"/>
          </w:tcPr>
          <w:p w14:paraId="07375A17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87E338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7A7BA" w14:textId="0524C466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36AA38CD" w14:textId="0CD9DBA1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8AFE492" w14:textId="77777777" w:rsidR="0016750B" w:rsidRPr="00E078A8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3B51ED16" w14:textId="5EE05F5F" w:rsidR="0016750B" w:rsidRPr="00E456F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</w:t>
            </w:r>
          </w:p>
        </w:tc>
      </w:tr>
      <w:tr w:rsidR="0016750B" w:rsidRPr="0027025D" w14:paraId="418D72A4" w14:textId="77777777" w:rsidTr="00005C9D">
        <w:tc>
          <w:tcPr>
            <w:tcW w:w="913" w:type="dxa"/>
            <w:vAlign w:val="center"/>
          </w:tcPr>
          <w:p w14:paraId="353D0885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A73DFCF" w14:textId="77777777" w:rsidR="0016750B" w:rsidRPr="008A3384" w:rsidRDefault="0016750B" w:rsidP="0016750B">
            <w:r w:rsidRPr="008A3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Радови на адаптацији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8A3384">
              <w:rPr>
                <w:rFonts w:ascii="Times New Roman" w:hAnsi="Times New Roman" w:cs="Times New Roman"/>
                <w:b/>
                <w:sz w:val="24"/>
                <w:szCs w:val="24"/>
              </w:rPr>
              <w:t>санацији тоалета на другом спрату</w:t>
            </w:r>
          </w:p>
          <w:p w14:paraId="7A5DE70E" w14:textId="77777777" w:rsidR="0016750B" w:rsidRPr="008A3384" w:rsidRDefault="0016750B" w:rsidP="001675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7C93FD" w14:textId="5EA66961" w:rsidR="0016750B" w:rsidRPr="008A3384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8A3384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CPV: </w:t>
            </w:r>
            <w:r w:rsidRPr="008A338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45211310-5</w:t>
            </w:r>
          </w:p>
        </w:tc>
        <w:tc>
          <w:tcPr>
            <w:tcW w:w="2016" w:type="dxa"/>
            <w:vAlign w:val="center"/>
          </w:tcPr>
          <w:p w14:paraId="2345F0D5" w14:textId="0FB45BC0" w:rsidR="0016750B" w:rsidRPr="00615AE2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2.997</w:t>
            </w:r>
          </w:p>
        </w:tc>
        <w:tc>
          <w:tcPr>
            <w:tcW w:w="1118" w:type="dxa"/>
            <w:vAlign w:val="center"/>
          </w:tcPr>
          <w:p w14:paraId="4D34DD64" w14:textId="06D72967" w:rsidR="0016750B" w:rsidRPr="00B6095A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511323</w:t>
            </w:r>
          </w:p>
        </w:tc>
        <w:tc>
          <w:tcPr>
            <w:tcW w:w="1636" w:type="dxa"/>
            <w:vAlign w:val="center"/>
          </w:tcPr>
          <w:p w14:paraId="35AB1DD9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A4EFF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1E2BA6" w14:textId="529794CD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207D20BA" w14:textId="091B782B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43B5FD39" w14:textId="77777777" w:rsidR="0016750B" w:rsidRPr="00E078A8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7B5D337E" w14:textId="37C03CB0" w:rsidR="0016750B" w:rsidRPr="00E456F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</w:t>
            </w:r>
          </w:p>
        </w:tc>
      </w:tr>
      <w:tr w:rsidR="0016750B" w:rsidRPr="0027025D" w14:paraId="49C38680" w14:textId="2D81599F" w:rsidTr="00005C9D">
        <w:tc>
          <w:tcPr>
            <w:tcW w:w="913" w:type="dxa"/>
            <w:vAlign w:val="center"/>
          </w:tcPr>
          <w:p w14:paraId="508DA02F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34F1DB5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16750B" w:rsidRPr="0027025D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6" w:type="dxa"/>
            <w:vAlign w:val="center"/>
          </w:tcPr>
          <w:p w14:paraId="758A7AD7" w14:textId="58E4B96D" w:rsidR="0016750B" w:rsidRPr="0060687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8" w:type="dxa"/>
            <w:vAlign w:val="center"/>
          </w:tcPr>
          <w:p w14:paraId="5C977C85" w14:textId="74FCEB4F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636" w:type="dxa"/>
            <w:vAlign w:val="center"/>
          </w:tcPr>
          <w:p w14:paraId="0080E070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BBA6BB9" w14:textId="49088C94" w:rsidR="0016750B" w:rsidRPr="00F96B7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657FEA1" w14:textId="2A1FE49B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5C5595F1" w14:textId="08D0467A" w:rsidTr="00005C9D">
        <w:tc>
          <w:tcPr>
            <w:tcW w:w="913" w:type="dxa"/>
            <w:vAlign w:val="center"/>
          </w:tcPr>
          <w:p w14:paraId="6D0BC4B9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0C5D5D58" w14:textId="7505B4C9" w:rsidR="0016750B" w:rsidRPr="009175F8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2016" w:type="dxa"/>
            <w:vAlign w:val="center"/>
          </w:tcPr>
          <w:p w14:paraId="74D2AA0B" w14:textId="11F6BAF7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18" w:type="dxa"/>
            <w:vAlign w:val="center"/>
          </w:tcPr>
          <w:p w14:paraId="50D26739" w14:textId="68054776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636" w:type="dxa"/>
            <w:vAlign w:val="center"/>
          </w:tcPr>
          <w:p w14:paraId="3291001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366DDBE" w14:textId="44304C09" w:rsidR="0016750B" w:rsidRPr="00BF0727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92C5D95" w14:textId="2491E3CE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3817C84D" w14:textId="760EFDDC" w:rsidTr="00005C9D">
        <w:tc>
          <w:tcPr>
            <w:tcW w:w="913" w:type="dxa"/>
            <w:vAlign w:val="center"/>
          </w:tcPr>
          <w:p w14:paraId="5079C3E9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3EB75D19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16750B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16" w:type="dxa"/>
            <w:vAlign w:val="center"/>
          </w:tcPr>
          <w:p w14:paraId="0DF76DE2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18" w:type="dxa"/>
            <w:vAlign w:val="center"/>
          </w:tcPr>
          <w:p w14:paraId="7E3B8EFB" w14:textId="3CAC0DD3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636" w:type="dxa"/>
            <w:vAlign w:val="center"/>
          </w:tcPr>
          <w:p w14:paraId="69CBCB8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03C1AD08" w14:textId="6DFED76E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382DCDDE" w14:textId="18334839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16750B" w:rsidRPr="0027025D" w14:paraId="2DA312E6" w14:textId="6143F0E5" w:rsidTr="00005C9D">
        <w:tc>
          <w:tcPr>
            <w:tcW w:w="913" w:type="dxa"/>
            <w:vAlign w:val="center"/>
          </w:tcPr>
          <w:p w14:paraId="6900F140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643425A6" w14:textId="6D002428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2016" w:type="dxa"/>
            <w:vAlign w:val="center"/>
          </w:tcPr>
          <w:p w14:paraId="3F9545BE" w14:textId="16787183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18" w:type="dxa"/>
            <w:vAlign w:val="center"/>
          </w:tcPr>
          <w:p w14:paraId="5CA16E33" w14:textId="145B960D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636" w:type="dxa"/>
            <w:vAlign w:val="center"/>
          </w:tcPr>
          <w:p w14:paraId="0E198AFF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7C1E334D" w14:textId="308965CB" w:rsidR="0016750B" w:rsidRPr="007A38A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09A56A6D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6750B" w:rsidRPr="0027025D" w14:paraId="3E651A33" w14:textId="69996C1A" w:rsidTr="00005C9D">
        <w:tc>
          <w:tcPr>
            <w:tcW w:w="913" w:type="dxa"/>
            <w:vAlign w:val="center"/>
          </w:tcPr>
          <w:p w14:paraId="344520FB" w14:textId="77777777" w:rsidR="0016750B" w:rsidRPr="0027025D" w:rsidRDefault="0016750B" w:rsidP="0016750B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187" w:type="dxa"/>
            <w:shd w:val="clear" w:color="auto" w:fill="E2EFD9" w:themeFill="accent6" w:themeFillTint="33"/>
            <w:vAlign w:val="center"/>
          </w:tcPr>
          <w:p w14:paraId="5B0F17EC" w14:textId="2BF6CF6A" w:rsidR="0016750B" w:rsidRPr="00E76849" w:rsidRDefault="0016750B" w:rsidP="001675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2016" w:type="dxa"/>
            <w:vAlign w:val="center"/>
          </w:tcPr>
          <w:p w14:paraId="6D15914C" w14:textId="72D73FF8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18" w:type="dxa"/>
            <w:vAlign w:val="center"/>
          </w:tcPr>
          <w:p w14:paraId="6F740545" w14:textId="34CF79B2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636" w:type="dxa"/>
            <w:vAlign w:val="center"/>
          </w:tcPr>
          <w:p w14:paraId="4D66D98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16750B" w:rsidRPr="0027025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22" w:type="dxa"/>
            <w:vAlign w:val="center"/>
          </w:tcPr>
          <w:p w14:paraId="4D367CF8" w14:textId="47E1BFD6" w:rsidR="0016750B" w:rsidRPr="007A38A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378" w:type="dxa"/>
            <w:vAlign w:val="center"/>
          </w:tcPr>
          <w:p w14:paraId="572C522A" w14:textId="77777777" w:rsidR="0016750B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16750B" w:rsidRPr="00CA586D" w:rsidRDefault="0016750B" w:rsidP="00167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818193B" w14:textId="6AF5FB33" w:rsidR="00F04CEC" w:rsidRDefault="00F04CEC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5408146C" w:rsidR="001076E5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p w14:paraId="228EB378" w14:textId="5787C474" w:rsidR="00DD6455" w:rsidRDefault="00DD6455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AA4080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</w:t>
      </w:r>
    </w:p>
    <w:p w14:paraId="6B216292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4A0CC4F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83DBF4" w14:textId="77777777" w:rsidR="00DD6455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E888962" w14:textId="76C9A655" w:rsidR="00DD6455" w:rsidRDefault="00DD6455" w:rsidP="00DD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БРОЈ: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</w:t>
      </w:r>
    </w:p>
    <w:p w14:paraId="1E5638CE" w14:textId="2A29C761" w:rsidR="00DD6455" w:rsidRPr="00A64D27" w:rsidRDefault="00DD6455" w:rsidP="00DD64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                  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3C46B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</w:t>
      </w:r>
      <w:r w:rsidRPr="00DD64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</w:p>
    <w:sectPr w:rsidR="00DD645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DB217" w14:textId="77777777" w:rsidR="00FE72F1" w:rsidRDefault="00FE72F1" w:rsidP="00F21311">
      <w:pPr>
        <w:spacing w:after="0" w:line="240" w:lineRule="auto"/>
      </w:pPr>
      <w:r>
        <w:separator/>
      </w:r>
    </w:p>
  </w:endnote>
  <w:endnote w:type="continuationSeparator" w:id="0">
    <w:p w14:paraId="00FF0A62" w14:textId="77777777" w:rsidR="00FE72F1" w:rsidRDefault="00FE72F1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C074A6" w:rsidRDefault="00C074A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C074A6" w:rsidRDefault="00C07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759A9" w14:textId="77777777" w:rsidR="00FE72F1" w:rsidRDefault="00FE72F1" w:rsidP="00F21311">
      <w:pPr>
        <w:spacing w:after="0" w:line="240" w:lineRule="auto"/>
      </w:pPr>
      <w:r>
        <w:separator/>
      </w:r>
    </w:p>
  </w:footnote>
  <w:footnote w:type="continuationSeparator" w:id="0">
    <w:p w14:paraId="0286D6AA" w14:textId="77777777" w:rsidR="00FE72F1" w:rsidRDefault="00FE72F1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B28893AC"/>
    <w:lvl w:ilvl="0" w:tplc="B5B8F1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762E421A"/>
    <w:lvl w:ilvl="0" w:tplc="4914D866">
      <w:start w:val="1"/>
      <w:numFmt w:val="decimal"/>
      <w:lvlText w:val="%1."/>
      <w:lvlJc w:val="left"/>
      <w:pPr>
        <w:ind w:left="67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924262">
    <w:abstractNumId w:val="6"/>
  </w:num>
  <w:num w:numId="2" w16cid:durableId="1996176793">
    <w:abstractNumId w:val="5"/>
  </w:num>
  <w:num w:numId="3" w16cid:durableId="1651711585">
    <w:abstractNumId w:val="3"/>
  </w:num>
  <w:num w:numId="4" w16cid:durableId="1135372449">
    <w:abstractNumId w:val="2"/>
  </w:num>
  <w:num w:numId="5" w16cid:durableId="1202015324">
    <w:abstractNumId w:val="4"/>
  </w:num>
  <w:num w:numId="6" w16cid:durableId="421023892">
    <w:abstractNumId w:val="7"/>
  </w:num>
  <w:num w:numId="7" w16cid:durableId="1446998015">
    <w:abstractNumId w:val="9"/>
  </w:num>
  <w:num w:numId="8" w16cid:durableId="308244566">
    <w:abstractNumId w:val="1"/>
  </w:num>
  <w:num w:numId="9" w16cid:durableId="978614358">
    <w:abstractNumId w:val="10"/>
  </w:num>
  <w:num w:numId="10" w16cid:durableId="516161544">
    <w:abstractNumId w:val="8"/>
  </w:num>
  <w:num w:numId="11" w16cid:durableId="435372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05C9D"/>
    <w:rsid w:val="000129CC"/>
    <w:rsid w:val="000134F0"/>
    <w:rsid w:val="0001558F"/>
    <w:rsid w:val="000206B0"/>
    <w:rsid w:val="00023860"/>
    <w:rsid w:val="00023E95"/>
    <w:rsid w:val="000240A8"/>
    <w:rsid w:val="000241B3"/>
    <w:rsid w:val="000248A9"/>
    <w:rsid w:val="00024B7B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5555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76D"/>
    <w:rsid w:val="000D1C11"/>
    <w:rsid w:val="000D5994"/>
    <w:rsid w:val="000E117A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1BE3"/>
    <w:rsid w:val="00132A93"/>
    <w:rsid w:val="001340A7"/>
    <w:rsid w:val="00135700"/>
    <w:rsid w:val="001425E6"/>
    <w:rsid w:val="0014459B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6750B"/>
    <w:rsid w:val="00171EBE"/>
    <w:rsid w:val="001733FB"/>
    <w:rsid w:val="00175DF6"/>
    <w:rsid w:val="001820AA"/>
    <w:rsid w:val="0018394C"/>
    <w:rsid w:val="00183C47"/>
    <w:rsid w:val="00184E0C"/>
    <w:rsid w:val="00185375"/>
    <w:rsid w:val="00185D7B"/>
    <w:rsid w:val="00187C55"/>
    <w:rsid w:val="00190047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578C"/>
    <w:rsid w:val="001A620E"/>
    <w:rsid w:val="001B1989"/>
    <w:rsid w:val="001B2B4D"/>
    <w:rsid w:val="001B4842"/>
    <w:rsid w:val="001B59B8"/>
    <w:rsid w:val="001B71FE"/>
    <w:rsid w:val="001B7889"/>
    <w:rsid w:val="001C2900"/>
    <w:rsid w:val="001C3049"/>
    <w:rsid w:val="001C3ECC"/>
    <w:rsid w:val="001C4B6A"/>
    <w:rsid w:val="001C514F"/>
    <w:rsid w:val="001C5701"/>
    <w:rsid w:val="001C5FF8"/>
    <w:rsid w:val="001D1790"/>
    <w:rsid w:val="001D1EB2"/>
    <w:rsid w:val="001D2241"/>
    <w:rsid w:val="001D26AD"/>
    <w:rsid w:val="001D3859"/>
    <w:rsid w:val="001D7FAF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0985"/>
    <w:rsid w:val="001F4301"/>
    <w:rsid w:val="001F4A33"/>
    <w:rsid w:val="001F51CD"/>
    <w:rsid w:val="001F7888"/>
    <w:rsid w:val="0020097B"/>
    <w:rsid w:val="002021E5"/>
    <w:rsid w:val="00202FB1"/>
    <w:rsid w:val="00203BB9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26E7"/>
    <w:rsid w:val="0022331D"/>
    <w:rsid w:val="00223F3D"/>
    <w:rsid w:val="00225A8D"/>
    <w:rsid w:val="00230911"/>
    <w:rsid w:val="00230DC8"/>
    <w:rsid w:val="00233036"/>
    <w:rsid w:val="00235DD1"/>
    <w:rsid w:val="00236933"/>
    <w:rsid w:val="00236A93"/>
    <w:rsid w:val="00240CD0"/>
    <w:rsid w:val="00241C2C"/>
    <w:rsid w:val="00241FAD"/>
    <w:rsid w:val="00243387"/>
    <w:rsid w:val="00245B16"/>
    <w:rsid w:val="00250894"/>
    <w:rsid w:val="00255F03"/>
    <w:rsid w:val="002572C7"/>
    <w:rsid w:val="00260B25"/>
    <w:rsid w:val="00262DC0"/>
    <w:rsid w:val="002636E4"/>
    <w:rsid w:val="00263951"/>
    <w:rsid w:val="00266D69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2E5C"/>
    <w:rsid w:val="0029465D"/>
    <w:rsid w:val="0029524C"/>
    <w:rsid w:val="00296569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0D82"/>
    <w:rsid w:val="002C15CD"/>
    <w:rsid w:val="002C162B"/>
    <w:rsid w:val="002C1697"/>
    <w:rsid w:val="002C2D67"/>
    <w:rsid w:val="002D119B"/>
    <w:rsid w:val="002D29D3"/>
    <w:rsid w:val="002D31C6"/>
    <w:rsid w:val="002D424A"/>
    <w:rsid w:val="002D49B8"/>
    <w:rsid w:val="002F030F"/>
    <w:rsid w:val="002F0C23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5928"/>
    <w:rsid w:val="00327582"/>
    <w:rsid w:val="00330CF5"/>
    <w:rsid w:val="00330EC9"/>
    <w:rsid w:val="0033300C"/>
    <w:rsid w:val="003332AE"/>
    <w:rsid w:val="00334414"/>
    <w:rsid w:val="0033512F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1782"/>
    <w:rsid w:val="00353F6B"/>
    <w:rsid w:val="00360F5A"/>
    <w:rsid w:val="003620FB"/>
    <w:rsid w:val="00365BAC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2A96"/>
    <w:rsid w:val="003951D3"/>
    <w:rsid w:val="00395DA6"/>
    <w:rsid w:val="0039678F"/>
    <w:rsid w:val="00397CFD"/>
    <w:rsid w:val="003A16DE"/>
    <w:rsid w:val="003A73EC"/>
    <w:rsid w:val="003B65A4"/>
    <w:rsid w:val="003C46B9"/>
    <w:rsid w:val="003C5AEE"/>
    <w:rsid w:val="003C6168"/>
    <w:rsid w:val="003C7982"/>
    <w:rsid w:val="003D14B7"/>
    <w:rsid w:val="003D2A8D"/>
    <w:rsid w:val="003D3E21"/>
    <w:rsid w:val="003E057D"/>
    <w:rsid w:val="003E1163"/>
    <w:rsid w:val="003F08F3"/>
    <w:rsid w:val="003F1375"/>
    <w:rsid w:val="003F1F7A"/>
    <w:rsid w:val="003F2477"/>
    <w:rsid w:val="00400B1C"/>
    <w:rsid w:val="004030F7"/>
    <w:rsid w:val="00404918"/>
    <w:rsid w:val="00411CC4"/>
    <w:rsid w:val="00412CC5"/>
    <w:rsid w:val="00414124"/>
    <w:rsid w:val="0041647C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26A3"/>
    <w:rsid w:val="004329CD"/>
    <w:rsid w:val="004341E4"/>
    <w:rsid w:val="00434A70"/>
    <w:rsid w:val="00437839"/>
    <w:rsid w:val="00440FA3"/>
    <w:rsid w:val="00441E07"/>
    <w:rsid w:val="00443998"/>
    <w:rsid w:val="0044422F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1D0D"/>
    <w:rsid w:val="00472368"/>
    <w:rsid w:val="00473968"/>
    <w:rsid w:val="0047408B"/>
    <w:rsid w:val="00474148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197A"/>
    <w:rsid w:val="004A4539"/>
    <w:rsid w:val="004B09C4"/>
    <w:rsid w:val="004B621A"/>
    <w:rsid w:val="004C22AE"/>
    <w:rsid w:val="004C2AFD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6C2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3CCB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2C1B"/>
    <w:rsid w:val="005246AC"/>
    <w:rsid w:val="00525569"/>
    <w:rsid w:val="00526FC1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858"/>
    <w:rsid w:val="00556997"/>
    <w:rsid w:val="005603E7"/>
    <w:rsid w:val="00560B3E"/>
    <w:rsid w:val="00560E6E"/>
    <w:rsid w:val="00561AFC"/>
    <w:rsid w:val="00562986"/>
    <w:rsid w:val="005642F7"/>
    <w:rsid w:val="00565409"/>
    <w:rsid w:val="00565B1E"/>
    <w:rsid w:val="0056680A"/>
    <w:rsid w:val="0056762D"/>
    <w:rsid w:val="005702CB"/>
    <w:rsid w:val="00571C05"/>
    <w:rsid w:val="00572842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87488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2367"/>
    <w:rsid w:val="005D26B6"/>
    <w:rsid w:val="005D4F74"/>
    <w:rsid w:val="005D5C5F"/>
    <w:rsid w:val="005E01B0"/>
    <w:rsid w:val="005E2908"/>
    <w:rsid w:val="005E3E37"/>
    <w:rsid w:val="005E5E29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3D52"/>
    <w:rsid w:val="006159CD"/>
    <w:rsid w:val="00615AE2"/>
    <w:rsid w:val="00620864"/>
    <w:rsid w:val="00623D91"/>
    <w:rsid w:val="00623E77"/>
    <w:rsid w:val="00626F68"/>
    <w:rsid w:val="0062758A"/>
    <w:rsid w:val="00630269"/>
    <w:rsid w:val="006307A7"/>
    <w:rsid w:val="0063293D"/>
    <w:rsid w:val="00632DDB"/>
    <w:rsid w:val="00632E1F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4A0C"/>
    <w:rsid w:val="00675BF1"/>
    <w:rsid w:val="00676376"/>
    <w:rsid w:val="006767A0"/>
    <w:rsid w:val="006815D8"/>
    <w:rsid w:val="0068429F"/>
    <w:rsid w:val="006842E1"/>
    <w:rsid w:val="00690333"/>
    <w:rsid w:val="00692276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68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C7"/>
    <w:rsid w:val="007035DA"/>
    <w:rsid w:val="0070392D"/>
    <w:rsid w:val="00714112"/>
    <w:rsid w:val="00714BFE"/>
    <w:rsid w:val="00714DBD"/>
    <w:rsid w:val="0071683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1973"/>
    <w:rsid w:val="00742638"/>
    <w:rsid w:val="007443F0"/>
    <w:rsid w:val="007450E1"/>
    <w:rsid w:val="007454CD"/>
    <w:rsid w:val="00745F88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14AA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4533"/>
    <w:rsid w:val="007B6737"/>
    <w:rsid w:val="007B72C7"/>
    <w:rsid w:val="007C088C"/>
    <w:rsid w:val="007C0D56"/>
    <w:rsid w:val="007C3638"/>
    <w:rsid w:val="007C3EC0"/>
    <w:rsid w:val="007C54F7"/>
    <w:rsid w:val="007C6892"/>
    <w:rsid w:val="007C7526"/>
    <w:rsid w:val="007D0A36"/>
    <w:rsid w:val="007D5339"/>
    <w:rsid w:val="007D74C4"/>
    <w:rsid w:val="007E1A81"/>
    <w:rsid w:val="007E34A7"/>
    <w:rsid w:val="007E3E71"/>
    <w:rsid w:val="007E5B69"/>
    <w:rsid w:val="007E619D"/>
    <w:rsid w:val="007E63D2"/>
    <w:rsid w:val="007F06D7"/>
    <w:rsid w:val="007F06E2"/>
    <w:rsid w:val="007F164A"/>
    <w:rsid w:val="007F3D19"/>
    <w:rsid w:val="007F4AAC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0FA6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44187"/>
    <w:rsid w:val="00851388"/>
    <w:rsid w:val="00853951"/>
    <w:rsid w:val="00856B1C"/>
    <w:rsid w:val="00860215"/>
    <w:rsid w:val="00863643"/>
    <w:rsid w:val="0086429C"/>
    <w:rsid w:val="008643D5"/>
    <w:rsid w:val="00864826"/>
    <w:rsid w:val="00867CD2"/>
    <w:rsid w:val="0087276C"/>
    <w:rsid w:val="00873798"/>
    <w:rsid w:val="00874802"/>
    <w:rsid w:val="00875281"/>
    <w:rsid w:val="00875922"/>
    <w:rsid w:val="00876D66"/>
    <w:rsid w:val="00877348"/>
    <w:rsid w:val="00883562"/>
    <w:rsid w:val="00883A72"/>
    <w:rsid w:val="00883F0B"/>
    <w:rsid w:val="00885823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A3384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D1D20"/>
    <w:rsid w:val="008D3B34"/>
    <w:rsid w:val="008E0A0B"/>
    <w:rsid w:val="008E1017"/>
    <w:rsid w:val="008E5FD6"/>
    <w:rsid w:val="008E6AA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5EF9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2C5E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4817"/>
    <w:rsid w:val="00945956"/>
    <w:rsid w:val="00946E59"/>
    <w:rsid w:val="0094778F"/>
    <w:rsid w:val="00947F91"/>
    <w:rsid w:val="00951E2F"/>
    <w:rsid w:val="00952DBB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5C7"/>
    <w:rsid w:val="00982AF7"/>
    <w:rsid w:val="009844F4"/>
    <w:rsid w:val="00984578"/>
    <w:rsid w:val="00985BFC"/>
    <w:rsid w:val="009877AD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35B4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21DA"/>
    <w:rsid w:val="009F72A9"/>
    <w:rsid w:val="00A014E6"/>
    <w:rsid w:val="00A02D50"/>
    <w:rsid w:val="00A03F7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36131"/>
    <w:rsid w:val="00A4668B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1531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00D6"/>
    <w:rsid w:val="00AC09BA"/>
    <w:rsid w:val="00AC1223"/>
    <w:rsid w:val="00AC2DDA"/>
    <w:rsid w:val="00AC4529"/>
    <w:rsid w:val="00AC6BF4"/>
    <w:rsid w:val="00AD1519"/>
    <w:rsid w:val="00AD3B7D"/>
    <w:rsid w:val="00AD55C1"/>
    <w:rsid w:val="00AD7606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12D"/>
    <w:rsid w:val="00B24E70"/>
    <w:rsid w:val="00B2719E"/>
    <w:rsid w:val="00B3614A"/>
    <w:rsid w:val="00B374FC"/>
    <w:rsid w:val="00B45662"/>
    <w:rsid w:val="00B45BA4"/>
    <w:rsid w:val="00B461F7"/>
    <w:rsid w:val="00B468B7"/>
    <w:rsid w:val="00B46920"/>
    <w:rsid w:val="00B50C9C"/>
    <w:rsid w:val="00B519D7"/>
    <w:rsid w:val="00B51A6B"/>
    <w:rsid w:val="00B51FFD"/>
    <w:rsid w:val="00B52924"/>
    <w:rsid w:val="00B542ED"/>
    <w:rsid w:val="00B57A06"/>
    <w:rsid w:val="00B60788"/>
    <w:rsid w:val="00B6095A"/>
    <w:rsid w:val="00B61EB7"/>
    <w:rsid w:val="00B62069"/>
    <w:rsid w:val="00B62262"/>
    <w:rsid w:val="00B63557"/>
    <w:rsid w:val="00B65D5F"/>
    <w:rsid w:val="00B70486"/>
    <w:rsid w:val="00B70791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BF61CE"/>
    <w:rsid w:val="00C010B1"/>
    <w:rsid w:val="00C018BD"/>
    <w:rsid w:val="00C06578"/>
    <w:rsid w:val="00C07285"/>
    <w:rsid w:val="00C074A6"/>
    <w:rsid w:val="00C108CA"/>
    <w:rsid w:val="00C10E4C"/>
    <w:rsid w:val="00C12873"/>
    <w:rsid w:val="00C154DB"/>
    <w:rsid w:val="00C16868"/>
    <w:rsid w:val="00C17920"/>
    <w:rsid w:val="00C20A3F"/>
    <w:rsid w:val="00C20F04"/>
    <w:rsid w:val="00C216EE"/>
    <w:rsid w:val="00C21BE5"/>
    <w:rsid w:val="00C22028"/>
    <w:rsid w:val="00C22C2F"/>
    <w:rsid w:val="00C22DBE"/>
    <w:rsid w:val="00C22F39"/>
    <w:rsid w:val="00C25775"/>
    <w:rsid w:val="00C26109"/>
    <w:rsid w:val="00C26755"/>
    <w:rsid w:val="00C302D3"/>
    <w:rsid w:val="00C3465F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073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B6E82"/>
    <w:rsid w:val="00CC2714"/>
    <w:rsid w:val="00CC2B99"/>
    <w:rsid w:val="00CC2EC7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5C48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018C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5EC0"/>
    <w:rsid w:val="00D969E6"/>
    <w:rsid w:val="00D977B9"/>
    <w:rsid w:val="00DA13E6"/>
    <w:rsid w:val="00DA32C7"/>
    <w:rsid w:val="00DA3859"/>
    <w:rsid w:val="00DA4EBA"/>
    <w:rsid w:val="00DA5606"/>
    <w:rsid w:val="00DA72B8"/>
    <w:rsid w:val="00DB10C8"/>
    <w:rsid w:val="00DB12A3"/>
    <w:rsid w:val="00DB22FE"/>
    <w:rsid w:val="00DB2CFC"/>
    <w:rsid w:val="00DB49D1"/>
    <w:rsid w:val="00DB4CE7"/>
    <w:rsid w:val="00DB6CBE"/>
    <w:rsid w:val="00DC06AD"/>
    <w:rsid w:val="00DC19FF"/>
    <w:rsid w:val="00DD044A"/>
    <w:rsid w:val="00DD0A3D"/>
    <w:rsid w:val="00DD1667"/>
    <w:rsid w:val="00DD2159"/>
    <w:rsid w:val="00DD2C72"/>
    <w:rsid w:val="00DD6455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18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55944"/>
    <w:rsid w:val="00E6007B"/>
    <w:rsid w:val="00E61103"/>
    <w:rsid w:val="00E61279"/>
    <w:rsid w:val="00E63CCA"/>
    <w:rsid w:val="00E64801"/>
    <w:rsid w:val="00E707D7"/>
    <w:rsid w:val="00E70D1B"/>
    <w:rsid w:val="00E70E08"/>
    <w:rsid w:val="00E70EE6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B9C"/>
    <w:rsid w:val="00EC5FD8"/>
    <w:rsid w:val="00EC677C"/>
    <w:rsid w:val="00ED2461"/>
    <w:rsid w:val="00ED40A4"/>
    <w:rsid w:val="00ED6694"/>
    <w:rsid w:val="00ED6E9F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5B4A"/>
    <w:rsid w:val="00EF613A"/>
    <w:rsid w:val="00EF6ED6"/>
    <w:rsid w:val="00F034B9"/>
    <w:rsid w:val="00F04CEC"/>
    <w:rsid w:val="00F058CE"/>
    <w:rsid w:val="00F05B3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00EB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2B50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2388"/>
    <w:rsid w:val="00F94311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D5DFA"/>
    <w:rsid w:val="00FE07C6"/>
    <w:rsid w:val="00FE1BB9"/>
    <w:rsid w:val="00FE1F95"/>
    <w:rsid w:val="00FE1FF1"/>
    <w:rsid w:val="00FE28F7"/>
    <w:rsid w:val="00FE72F1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3FAE7-F732-4EE5-B5B7-9A58A4D6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2024-12-04T08:27:00Z</cp:lastPrinted>
  <dcterms:created xsi:type="dcterms:W3CDTF">2025-10-23T08:36:00Z</dcterms:created>
  <dcterms:modified xsi:type="dcterms:W3CDTF">2025-10-23T08:36:00Z</dcterms:modified>
</cp:coreProperties>
</file>